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75CD9" w14:textId="1C61C62E" w:rsidR="00A34A50" w:rsidRDefault="00A34A50" w:rsidP="00A34A50">
      <w:pPr>
        <w:spacing w:after="0" w:line="240" w:lineRule="auto"/>
        <w:ind w:right="74" w:firstLine="720"/>
        <w:rPr>
          <w:rFonts w:eastAsia="Calibri" w:cs="Times New Roman"/>
          <w:b/>
          <w:color w:val="000000"/>
          <w:sz w:val="28"/>
          <w:szCs w:val="28"/>
        </w:rPr>
      </w:pPr>
      <w:r>
        <w:rPr>
          <w:rFonts w:eastAsia="Calibri" w:cs="Times New Roman"/>
          <w:b/>
          <w:color w:val="000000"/>
          <w:sz w:val="28"/>
          <w:szCs w:val="28"/>
        </w:rPr>
        <w:t>HỘI CỰU CHIẾN BINH THÀNH PHỐ PR-TC</w:t>
      </w:r>
    </w:p>
    <w:p w14:paraId="6DFC81EA" w14:textId="77777777" w:rsidR="00A34A50" w:rsidRDefault="00A34A50" w:rsidP="00154D95">
      <w:pPr>
        <w:spacing w:after="0" w:line="240" w:lineRule="auto"/>
        <w:ind w:right="74" w:firstLine="720"/>
        <w:jc w:val="center"/>
        <w:rPr>
          <w:rFonts w:eastAsia="Calibri" w:cs="Times New Roman"/>
          <w:b/>
          <w:color w:val="000000"/>
          <w:sz w:val="28"/>
          <w:szCs w:val="28"/>
        </w:rPr>
      </w:pPr>
    </w:p>
    <w:p w14:paraId="32A7913C" w14:textId="77777777" w:rsidR="00AE75AB" w:rsidRDefault="00AE75AB" w:rsidP="00154D95">
      <w:pPr>
        <w:spacing w:after="0" w:line="240" w:lineRule="auto"/>
        <w:ind w:right="74" w:firstLine="720"/>
        <w:jc w:val="center"/>
        <w:rPr>
          <w:rFonts w:eastAsia="Calibri" w:cs="Times New Roman"/>
          <w:b/>
          <w:color w:val="000000"/>
          <w:sz w:val="28"/>
          <w:szCs w:val="28"/>
        </w:rPr>
      </w:pPr>
    </w:p>
    <w:p w14:paraId="16163B9F" w14:textId="77777777" w:rsidR="00154D95" w:rsidRPr="00987E3B" w:rsidRDefault="00154D95" w:rsidP="00154D95">
      <w:pPr>
        <w:spacing w:after="0" w:line="240" w:lineRule="auto"/>
        <w:ind w:right="74" w:firstLine="720"/>
        <w:jc w:val="center"/>
        <w:rPr>
          <w:rFonts w:eastAsia="Calibri" w:cs="Times New Roman"/>
          <w:b/>
          <w:color w:val="000000"/>
          <w:sz w:val="28"/>
          <w:szCs w:val="28"/>
        </w:rPr>
      </w:pPr>
      <w:r w:rsidRPr="00987E3B">
        <w:rPr>
          <w:rFonts w:eastAsia="Calibri" w:cs="Times New Roman"/>
          <w:b/>
          <w:color w:val="000000"/>
          <w:sz w:val="28"/>
          <w:szCs w:val="28"/>
        </w:rPr>
        <w:t>CHƯƠNG TRÌNH HÀNH ĐỘNG</w:t>
      </w:r>
    </w:p>
    <w:p w14:paraId="6DF9F9AF" w14:textId="77777777" w:rsidR="00154D95" w:rsidRPr="00987E3B" w:rsidRDefault="00154D95" w:rsidP="00154D95">
      <w:pPr>
        <w:spacing w:after="0" w:line="240" w:lineRule="auto"/>
        <w:ind w:right="74" w:firstLine="720"/>
        <w:jc w:val="center"/>
        <w:rPr>
          <w:rFonts w:eastAsia="Calibri" w:cs="Times New Roman"/>
          <w:b/>
          <w:color w:val="000000"/>
          <w:sz w:val="28"/>
          <w:szCs w:val="28"/>
        </w:rPr>
      </w:pPr>
      <w:r w:rsidRPr="00987E3B">
        <w:rPr>
          <w:rFonts w:eastAsia="Calibri" w:cs="Times New Roman"/>
          <w:b/>
          <w:color w:val="000000"/>
          <w:sz w:val="28"/>
          <w:szCs w:val="28"/>
        </w:rPr>
        <w:t xml:space="preserve">của ứng cử đại biểu HĐND thành phố Phan Rang-Tháp Chàm, </w:t>
      </w:r>
    </w:p>
    <w:p w14:paraId="730BF2BC" w14:textId="0C8138A9" w:rsidR="00154D95" w:rsidRPr="00987E3B" w:rsidRDefault="00154D95" w:rsidP="00154D95">
      <w:pPr>
        <w:spacing w:after="0" w:line="240" w:lineRule="auto"/>
        <w:ind w:right="74" w:firstLine="720"/>
        <w:jc w:val="center"/>
        <w:rPr>
          <w:rFonts w:eastAsia="Calibri" w:cs="Times New Roman"/>
          <w:b/>
          <w:color w:val="000000"/>
          <w:sz w:val="28"/>
          <w:szCs w:val="28"/>
        </w:rPr>
      </w:pPr>
      <w:r w:rsidRPr="00987E3B">
        <w:rPr>
          <w:rFonts w:eastAsia="Calibri" w:cs="Times New Roman"/>
          <w:b/>
          <w:color w:val="000000"/>
          <w:sz w:val="28"/>
          <w:szCs w:val="28"/>
        </w:rPr>
        <w:t>nhiệm kỳ 2021-2026</w:t>
      </w:r>
      <w:r w:rsidR="001E0E24" w:rsidRPr="00987E3B">
        <w:rPr>
          <w:rFonts w:eastAsia="Calibri" w:cs="Times New Roman"/>
          <w:b/>
          <w:color w:val="000000"/>
          <w:sz w:val="28"/>
          <w:szCs w:val="28"/>
        </w:rPr>
        <w:t xml:space="preserve"> </w:t>
      </w:r>
    </w:p>
    <w:p w14:paraId="596AB3C4" w14:textId="77777777" w:rsidR="00AE75AB" w:rsidRDefault="00154D95" w:rsidP="00987E3B">
      <w:pPr>
        <w:spacing w:after="0" w:line="240" w:lineRule="auto"/>
        <w:ind w:right="74"/>
        <w:jc w:val="both"/>
        <w:rPr>
          <w:rFonts w:eastAsia="Calibri" w:cs="Times New Roman"/>
          <w:b/>
          <w:color w:val="000000"/>
          <w:sz w:val="28"/>
          <w:szCs w:val="28"/>
        </w:rPr>
      </w:pPr>
      <w:r w:rsidRPr="00987E3B">
        <w:rPr>
          <w:rFonts w:eastAsia="Calibri" w:cs="Times New Roman"/>
          <w:b/>
          <w:color w:val="000000"/>
          <w:sz w:val="28"/>
          <w:szCs w:val="28"/>
        </w:rPr>
        <w:t xml:space="preserve">       </w:t>
      </w:r>
      <w:r w:rsidRPr="00987E3B">
        <w:rPr>
          <w:rFonts w:eastAsia="Calibri" w:cs="Times New Roman"/>
          <w:b/>
          <w:color w:val="000000"/>
          <w:sz w:val="28"/>
          <w:szCs w:val="28"/>
        </w:rPr>
        <w:tab/>
      </w:r>
    </w:p>
    <w:p w14:paraId="707AF206" w14:textId="77777777" w:rsidR="00AE75AB" w:rsidRDefault="00154D95" w:rsidP="00AE75AB">
      <w:pPr>
        <w:spacing w:after="0" w:line="240" w:lineRule="auto"/>
        <w:ind w:right="74" w:firstLine="720"/>
        <w:jc w:val="both"/>
        <w:rPr>
          <w:rFonts w:eastAsia="Calibri" w:cs="Times New Roman"/>
          <w:b/>
          <w:color w:val="000000"/>
          <w:sz w:val="28"/>
          <w:szCs w:val="28"/>
        </w:rPr>
      </w:pPr>
      <w:r w:rsidRPr="00987E3B">
        <w:rPr>
          <w:rFonts w:eastAsia="Calibri" w:cs="Times New Roman"/>
          <w:b/>
          <w:color w:val="000000"/>
          <w:sz w:val="28"/>
          <w:szCs w:val="28"/>
        </w:rPr>
        <w:t>Kính thưa</w:t>
      </w:r>
      <w:r w:rsidR="001E0E24" w:rsidRPr="00987E3B">
        <w:rPr>
          <w:rFonts w:eastAsia="Calibri" w:cs="Times New Roman"/>
          <w:b/>
          <w:color w:val="000000"/>
          <w:sz w:val="28"/>
          <w:szCs w:val="28"/>
        </w:rPr>
        <w:t>:</w:t>
      </w:r>
      <w:r w:rsidRPr="00987E3B">
        <w:rPr>
          <w:rFonts w:eastAsia="Calibri" w:cs="Times New Roman"/>
          <w:b/>
          <w:color w:val="000000"/>
          <w:sz w:val="28"/>
          <w:szCs w:val="28"/>
        </w:rPr>
        <w:t xml:space="preserve"> </w:t>
      </w:r>
    </w:p>
    <w:p w14:paraId="452B0917" w14:textId="37A3B45C" w:rsidR="00DC37E0" w:rsidRDefault="00D97775" w:rsidP="00AE75AB">
      <w:pPr>
        <w:spacing w:after="0" w:line="240" w:lineRule="auto"/>
        <w:ind w:right="74" w:firstLine="720"/>
        <w:jc w:val="both"/>
        <w:rPr>
          <w:rFonts w:eastAsia="Calibri" w:cs="Times New Roman"/>
          <w:b/>
          <w:color w:val="000000"/>
          <w:sz w:val="28"/>
          <w:szCs w:val="28"/>
        </w:rPr>
      </w:pPr>
      <w:r>
        <w:rPr>
          <w:rFonts w:eastAsia="Calibri" w:cs="Times New Roman"/>
          <w:b/>
          <w:color w:val="000000"/>
          <w:sz w:val="28"/>
          <w:szCs w:val="28"/>
        </w:rPr>
        <w:t xml:space="preserve"> - </w:t>
      </w:r>
      <w:r w:rsidR="00DC37E0">
        <w:rPr>
          <w:rFonts w:eastAsia="Calibri" w:cs="Times New Roman"/>
          <w:b/>
          <w:color w:val="000000"/>
          <w:sz w:val="28"/>
          <w:szCs w:val="28"/>
        </w:rPr>
        <w:t>Ch</w:t>
      </w:r>
      <w:r w:rsidR="00DC37E0" w:rsidRPr="00DC37E0">
        <w:rPr>
          <w:rFonts w:eastAsia="Calibri" w:cs="Times New Roman"/>
          <w:b/>
          <w:color w:val="000000"/>
          <w:sz w:val="28"/>
          <w:szCs w:val="28"/>
        </w:rPr>
        <w:t>ủ</w:t>
      </w:r>
      <w:r w:rsidR="00DC37E0">
        <w:rPr>
          <w:rFonts w:eastAsia="Calibri" w:cs="Times New Roman"/>
          <w:b/>
          <w:color w:val="000000"/>
          <w:sz w:val="28"/>
          <w:szCs w:val="28"/>
        </w:rPr>
        <w:t xml:space="preserve"> tr</w:t>
      </w:r>
      <w:r w:rsidR="00DC37E0" w:rsidRPr="00DC37E0">
        <w:rPr>
          <w:rFonts w:eastAsia="Calibri" w:cs="Times New Roman"/>
          <w:b/>
          <w:color w:val="000000"/>
          <w:sz w:val="28"/>
          <w:szCs w:val="28"/>
        </w:rPr>
        <w:t>ì</w:t>
      </w:r>
      <w:r w:rsidR="00DC37E0">
        <w:rPr>
          <w:rFonts w:eastAsia="Calibri" w:cs="Times New Roman"/>
          <w:b/>
          <w:color w:val="000000"/>
          <w:sz w:val="28"/>
          <w:szCs w:val="28"/>
        </w:rPr>
        <w:t xml:space="preserve"> h</w:t>
      </w:r>
      <w:r w:rsidR="00DC37E0" w:rsidRPr="00DC37E0">
        <w:rPr>
          <w:rFonts w:eastAsia="Calibri" w:cs="Times New Roman"/>
          <w:b/>
          <w:color w:val="000000"/>
          <w:sz w:val="28"/>
          <w:szCs w:val="28"/>
        </w:rPr>
        <w:t>ội</w:t>
      </w:r>
      <w:r w:rsidR="00DC37E0">
        <w:rPr>
          <w:rFonts w:eastAsia="Calibri" w:cs="Times New Roman"/>
          <w:b/>
          <w:color w:val="000000"/>
          <w:sz w:val="28"/>
          <w:szCs w:val="28"/>
        </w:rPr>
        <w:t xml:space="preserve"> ngh</w:t>
      </w:r>
      <w:r w:rsidR="00DC37E0" w:rsidRPr="00DC37E0">
        <w:rPr>
          <w:rFonts w:eastAsia="Calibri" w:cs="Times New Roman"/>
          <w:b/>
          <w:color w:val="000000"/>
          <w:sz w:val="28"/>
          <w:szCs w:val="28"/>
        </w:rPr>
        <w:t>ị</w:t>
      </w:r>
    </w:p>
    <w:p w14:paraId="2C6C1C1F" w14:textId="4503C39F" w:rsidR="00154D95" w:rsidRPr="00987E3B" w:rsidRDefault="00D97775" w:rsidP="00AE75AB">
      <w:pPr>
        <w:spacing w:after="0" w:line="240" w:lineRule="auto"/>
        <w:ind w:right="74" w:firstLine="720"/>
        <w:jc w:val="both"/>
        <w:rPr>
          <w:rFonts w:eastAsia="Calibri" w:cs="Times New Roman"/>
          <w:b/>
          <w:color w:val="000000"/>
          <w:sz w:val="28"/>
          <w:szCs w:val="28"/>
        </w:rPr>
      </w:pPr>
      <w:r>
        <w:rPr>
          <w:rFonts w:eastAsia="Calibri" w:cs="Times New Roman"/>
          <w:b/>
          <w:color w:val="000000"/>
          <w:sz w:val="28"/>
          <w:szCs w:val="28"/>
        </w:rPr>
        <w:t xml:space="preserve"> - </w:t>
      </w:r>
      <w:r w:rsidR="00DC37E0">
        <w:rPr>
          <w:rFonts w:eastAsia="Calibri" w:cs="Times New Roman"/>
          <w:b/>
          <w:color w:val="000000"/>
          <w:sz w:val="28"/>
          <w:szCs w:val="28"/>
        </w:rPr>
        <w:t>Q</w:t>
      </w:r>
      <w:r w:rsidR="00154D95" w:rsidRPr="00987E3B">
        <w:rPr>
          <w:rFonts w:eastAsia="Calibri" w:cs="Times New Roman"/>
          <w:b/>
          <w:color w:val="000000"/>
          <w:sz w:val="28"/>
          <w:szCs w:val="28"/>
        </w:rPr>
        <w:t>uý vị đại biểu cùng toàn thể bà con cử</w:t>
      </w:r>
      <w:r w:rsidR="00AE75AB">
        <w:rPr>
          <w:rFonts w:eastAsia="Calibri" w:cs="Times New Roman"/>
          <w:b/>
          <w:color w:val="000000"/>
          <w:sz w:val="28"/>
          <w:szCs w:val="28"/>
        </w:rPr>
        <w:t xml:space="preserve"> tri.</w:t>
      </w:r>
    </w:p>
    <w:p w14:paraId="4FFBA861" w14:textId="77777777" w:rsidR="00DC37E0" w:rsidRDefault="00DC37E0" w:rsidP="00987E3B">
      <w:pPr>
        <w:spacing w:after="0" w:line="240" w:lineRule="auto"/>
        <w:ind w:right="74" w:firstLine="720"/>
        <w:jc w:val="both"/>
        <w:rPr>
          <w:rFonts w:eastAsia="Calibri" w:cs="Times New Roman"/>
          <w:color w:val="000000"/>
          <w:sz w:val="28"/>
          <w:szCs w:val="28"/>
        </w:rPr>
      </w:pPr>
    </w:p>
    <w:p w14:paraId="4A7F949F" w14:textId="3D4660C8" w:rsidR="00154D95" w:rsidRPr="00987E3B" w:rsidRDefault="00154D95" w:rsidP="00987E3B">
      <w:pPr>
        <w:spacing w:after="0" w:line="240" w:lineRule="auto"/>
        <w:ind w:right="74" w:firstLine="720"/>
        <w:jc w:val="both"/>
        <w:rPr>
          <w:rFonts w:eastAsia="Calibri" w:cs="Times New Roman"/>
          <w:color w:val="000000"/>
          <w:sz w:val="28"/>
          <w:szCs w:val="28"/>
        </w:rPr>
      </w:pPr>
      <w:r w:rsidRPr="00987E3B">
        <w:rPr>
          <w:rFonts w:eastAsia="Calibri" w:cs="Times New Roman"/>
          <w:color w:val="000000"/>
          <w:sz w:val="28"/>
          <w:szCs w:val="28"/>
        </w:rPr>
        <w:t>Tôi tên là Lê Quý Luân, sinh ngày 19 tháng 10 năm 1960.</w:t>
      </w:r>
    </w:p>
    <w:p w14:paraId="1B757CEB" w14:textId="77777777" w:rsidR="00154D95" w:rsidRPr="00987E3B" w:rsidRDefault="00154D95" w:rsidP="00987E3B">
      <w:pPr>
        <w:spacing w:after="0" w:line="240" w:lineRule="auto"/>
        <w:ind w:right="74" w:firstLine="720"/>
        <w:jc w:val="both"/>
        <w:rPr>
          <w:rFonts w:eastAsia="Calibri" w:cs="Times New Roman"/>
          <w:color w:val="000000"/>
          <w:sz w:val="28"/>
          <w:szCs w:val="28"/>
        </w:rPr>
      </w:pPr>
      <w:r w:rsidRPr="00987E3B">
        <w:rPr>
          <w:rFonts w:eastAsia="Calibri" w:cs="Times New Roman"/>
          <w:color w:val="000000"/>
          <w:sz w:val="28"/>
          <w:szCs w:val="28"/>
        </w:rPr>
        <w:t>Quê quán:</w:t>
      </w:r>
      <w:r w:rsidR="00E53E89" w:rsidRPr="00987E3B">
        <w:rPr>
          <w:rFonts w:eastAsia="Calibri" w:cs="Times New Roman"/>
          <w:color w:val="000000"/>
          <w:sz w:val="28"/>
          <w:szCs w:val="28"/>
        </w:rPr>
        <w:t xml:space="preserve"> Xã Độc Lập, huyện Hưng Hà, tỉnh Thái Bình</w:t>
      </w:r>
    </w:p>
    <w:p w14:paraId="0545FF18" w14:textId="17C771F0" w:rsidR="00E53E89" w:rsidRPr="00987E3B" w:rsidRDefault="00E53E89" w:rsidP="00987E3B">
      <w:pPr>
        <w:spacing w:after="0" w:line="240" w:lineRule="auto"/>
        <w:ind w:right="74" w:firstLine="720"/>
        <w:jc w:val="both"/>
        <w:rPr>
          <w:rFonts w:eastAsia="Calibri" w:cs="Times New Roman"/>
          <w:color w:val="000000"/>
          <w:sz w:val="28"/>
          <w:szCs w:val="28"/>
        </w:rPr>
      </w:pPr>
      <w:r w:rsidRPr="00987E3B">
        <w:rPr>
          <w:rFonts w:eastAsia="Calibri" w:cs="Times New Roman"/>
          <w:color w:val="000000"/>
          <w:sz w:val="28"/>
          <w:szCs w:val="28"/>
        </w:rPr>
        <w:t>Hiện Cư trú tại Khu phố 1, phường Đài Sơn, thành phố</w:t>
      </w:r>
      <w:r w:rsidR="00AE75AB">
        <w:rPr>
          <w:rFonts w:eastAsia="Calibri" w:cs="Times New Roman"/>
          <w:color w:val="000000"/>
          <w:sz w:val="28"/>
          <w:szCs w:val="28"/>
        </w:rPr>
        <w:t xml:space="preserve"> Phan Rang-Tháp Chàm, tỉnh Ninh Thuận.</w:t>
      </w:r>
    </w:p>
    <w:p w14:paraId="6957E647" w14:textId="601EC349" w:rsidR="00E53E89" w:rsidRPr="00987E3B" w:rsidRDefault="00E53E89" w:rsidP="00987E3B">
      <w:pPr>
        <w:spacing w:after="0" w:line="240" w:lineRule="auto"/>
        <w:ind w:right="74" w:firstLine="720"/>
        <w:jc w:val="both"/>
        <w:rPr>
          <w:rFonts w:eastAsia="Calibri" w:cs="Times New Roman"/>
          <w:color w:val="000000"/>
          <w:sz w:val="28"/>
          <w:szCs w:val="28"/>
        </w:rPr>
      </w:pPr>
      <w:r w:rsidRPr="00987E3B">
        <w:rPr>
          <w:rFonts w:eastAsia="Calibri" w:cs="Times New Roman"/>
          <w:color w:val="000000"/>
          <w:sz w:val="28"/>
          <w:szCs w:val="28"/>
        </w:rPr>
        <w:t>Công tác tại Hội</w:t>
      </w:r>
      <w:r w:rsidR="00AA07E2">
        <w:rPr>
          <w:rFonts w:eastAsia="Calibri" w:cs="Times New Roman"/>
          <w:color w:val="000000"/>
          <w:sz w:val="28"/>
          <w:szCs w:val="28"/>
        </w:rPr>
        <w:t xml:space="preserve"> Cựu chiến binh thành phố</w:t>
      </w:r>
      <w:r w:rsidRPr="00987E3B">
        <w:rPr>
          <w:rFonts w:eastAsia="Calibri" w:cs="Times New Roman"/>
          <w:color w:val="000000"/>
          <w:sz w:val="28"/>
          <w:szCs w:val="28"/>
        </w:rPr>
        <w:t xml:space="preserve"> Phan Rang-Tháp Chàm</w:t>
      </w:r>
      <w:r w:rsidR="00AA07E2">
        <w:rPr>
          <w:rFonts w:eastAsia="Calibri" w:cs="Times New Roman"/>
          <w:color w:val="000000"/>
          <w:sz w:val="28"/>
          <w:szCs w:val="28"/>
        </w:rPr>
        <w:t>.</w:t>
      </w:r>
    </w:p>
    <w:p w14:paraId="6C2A1239" w14:textId="0CCF2DE6" w:rsidR="00E53E89" w:rsidRPr="00987E3B" w:rsidRDefault="00E53E89" w:rsidP="00987E3B">
      <w:pPr>
        <w:spacing w:after="0" w:line="240" w:lineRule="auto"/>
        <w:ind w:right="74" w:firstLine="720"/>
        <w:jc w:val="both"/>
        <w:rPr>
          <w:rFonts w:eastAsia="Calibri" w:cs="Times New Roman"/>
          <w:color w:val="000000"/>
          <w:sz w:val="28"/>
          <w:szCs w:val="28"/>
        </w:rPr>
      </w:pPr>
      <w:r w:rsidRPr="00987E3B">
        <w:rPr>
          <w:rFonts w:eastAsia="Calibri" w:cs="Times New Roman"/>
          <w:color w:val="000000"/>
          <w:sz w:val="28"/>
          <w:szCs w:val="28"/>
        </w:rPr>
        <w:t>Chức vụ:  Bí thư Chi bộ</w:t>
      </w:r>
      <w:r w:rsidR="00DC37E0">
        <w:rPr>
          <w:rFonts w:eastAsia="Calibri" w:cs="Times New Roman"/>
          <w:color w:val="000000"/>
          <w:sz w:val="28"/>
          <w:szCs w:val="28"/>
        </w:rPr>
        <w:t xml:space="preserve"> c</w:t>
      </w:r>
      <w:r w:rsidR="00DC37E0" w:rsidRPr="00DC37E0">
        <w:rPr>
          <w:rFonts w:eastAsia="Calibri" w:cs="Times New Roman"/>
          <w:color w:val="000000"/>
          <w:sz w:val="28"/>
          <w:szCs w:val="28"/>
        </w:rPr>
        <w:t>ơ</w:t>
      </w:r>
      <w:r w:rsidR="00DC37E0">
        <w:rPr>
          <w:rFonts w:eastAsia="Calibri" w:cs="Times New Roman"/>
          <w:color w:val="000000"/>
          <w:sz w:val="28"/>
          <w:szCs w:val="28"/>
        </w:rPr>
        <w:t xml:space="preserve"> s</w:t>
      </w:r>
      <w:r w:rsidR="00DC37E0" w:rsidRPr="00DC37E0">
        <w:rPr>
          <w:rFonts w:eastAsia="Calibri" w:cs="Times New Roman"/>
          <w:color w:val="000000"/>
          <w:sz w:val="28"/>
          <w:szCs w:val="28"/>
        </w:rPr>
        <w:t>ở</w:t>
      </w:r>
      <w:r w:rsidRPr="00987E3B">
        <w:rPr>
          <w:rFonts w:eastAsia="Calibri" w:cs="Times New Roman"/>
          <w:color w:val="000000"/>
          <w:sz w:val="28"/>
          <w:szCs w:val="28"/>
        </w:rPr>
        <w:t xml:space="preserve">, Chủ tịch  Hội Cựu chiến binh </w:t>
      </w:r>
      <w:r w:rsidR="00EF347A" w:rsidRPr="00987E3B">
        <w:rPr>
          <w:rFonts w:eastAsia="Calibri" w:cs="Times New Roman"/>
          <w:color w:val="000000"/>
          <w:sz w:val="28"/>
          <w:szCs w:val="28"/>
        </w:rPr>
        <w:t xml:space="preserve">thành phố </w:t>
      </w:r>
      <w:r w:rsidRPr="00987E3B">
        <w:rPr>
          <w:rFonts w:eastAsia="Calibri" w:cs="Times New Roman"/>
          <w:color w:val="000000"/>
          <w:sz w:val="28"/>
          <w:szCs w:val="28"/>
        </w:rPr>
        <w:t>Phan Rang - Tháp Chàm.</w:t>
      </w:r>
    </w:p>
    <w:p w14:paraId="73D25439" w14:textId="6BD6D9FA" w:rsidR="002618B7" w:rsidRDefault="00A42B50" w:rsidP="00AE75AB">
      <w:pPr>
        <w:spacing w:after="0" w:line="240" w:lineRule="auto"/>
        <w:ind w:right="74" w:firstLine="720"/>
        <w:jc w:val="both"/>
        <w:rPr>
          <w:rFonts w:eastAsia="Calibri" w:cs="Times New Roman"/>
          <w:color w:val="000000"/>
          <w:sz w:val="28"/>
          <w:szCs w:val="28"/>
        </w:rPr>
      </w:pPr>
      <w:r w:rsidRPr="00AE75AB">
        <w:rPr>
          <w:rFonts w:eastAsia="Calibri" w:cs="Times New Roman"/>
          <w:bCs/>
          <w:color w:val="000000"/>
          <w:sz w:val="28"/>
          <w:szCs w:val="28"/>
        </w:rPr>
        <w:t>Được</w:t>
      </w:r>
      <w:r w:rsidRPr="002618B7">
        <w:rPr>
          <w:rFonts w:eastAsia="Calibri" w:cs="Times New Roman"/>
          <w:b/>
          <w:bCs/>
          <w:color w:val="000000"/>
          <w:sz w:val="28"/>
          <w:szCs w:val="28"/>
        </w:rPr>
        <w:t xml:space="preserve"> </w:t>
      </w:r>
      <w:r w:rsidR="00BE56F4" w:rsidRPr="00BE56F4">
        <w:rPr>
          <w:rFonts w:eastAsia="Calibri" w:cs="Times New Roman"/>
          <w:bCs/>
          <w:color w:val="000000"/>
          <w:sz w:val="28"/>
          <w:szCs w:val="28"/>
        </w:rPr>
        <w:t>cơ quan hội</w:t>
      </w:r>
      <w:r w:rsidR="00BE56F4">
        <w:rPr>
          <w:rFonts w:eastAsia="Calibri" w:cs="Times New Roman"/>
          <w:b/>
          <w:bCs/>
          <w:color w:val="000000"/>
          <w:sz w:val="28"/>
          <w:szCs w:val="28"/>
        </w:rPr>
        <w:t xml:space="preserve"> </w:t>
      </w:r>
      <w:r w:rsidR="00BE56F4" w:rsidRPr="00987E3B">
        <w:rPr>
          <w:rFonts w:eastAsia="Calibri" w:cs="Times New Roman"/>
          <w:color w:val="000000"/>
          <w:sz w:val="28"/>
          <w:szCs w:val="28"/>
        </w:rPr>
        <w:t>Cựu chiến binh thành phố</w:t>
      </w:r>
      <w:r w:rsidR="00BE56F4">
        <w:rPr>
          <w:rFonts w:eastAsia="Calibri" w:cs="Times New Roman"/>
          <w:color w:val="000000"/>
          <w:sz w:val="28"/>
          <w:szCs w:val="28"/>
        </w:rPr>
        <w:t>, địa phương nơi cư trú,</w:t>
      </w:r>
      <w:r w:rsidR="00BE56F4" w:rsidRPr="00987E3B">
        <w:rPr>
          <w:rFonts w:eastAsia="Calibri" w:cs="Times New Roman"/>
          <w:color w:val="000000"/>
          <w:sz w:val="28"/>
          <w:szCs w:val="28"/>
        </w:rPr>
        <w:t xml:space="preserve"> </w:t>
      </w:r>
      <w:r w:rsidR="00EF347A" w:rsidRPr="00987E3B">
        <w:rPr>
          <w:rFonts w:eastAsia="Calibri" w:cs="Times New Roman"/>
          <w:color w:val="000000"/>
          <w:sz w:val="28"/>
          <w:szCs w:val="28"/>
        </w:rPr>
        <w:t xml:space="preserve">Ủy ban </w:t>
      </w:r>
      <w:r w:rsidRPr="00987E3B">
        <w:rPr>
          <w:rFonts w:eastAsia="Calibri" w:cs="Times New Roman"/>
          <w:color w:val="000000"/>
          <w:sz w:val="28"/>
          <w:szCs w:val="28"/>
        </w:rPr>
        <w:t>Mặt trận tổ quốc qua các hiệp thương lự</w:t>
      </w:r>
      <w:r w:rsidR="00B95A48" w:rsidRPr="00987E3B">
        <w:rPr>
          <w:rFonts w:eastAsia="Calibri" w:cs="Times New Roman"/>
          <w:color w:val="000000"/>
          <w:sz w:val="28"/>
          <w:szCs w:val="28"/>
        </w:rPr>
        <w:t>a</w:t>
      </w:r>
      <w:r w:rsidRPr="00987E3B">
        <w:rPr>
          <w:rFonts w:eastAsia="Calibri" w:cs="Times New Roman"/>
          <w:color w:val="000000"/>
          <w:sz w:val="28"/>
          <w:szCs w:val="28"/>
        </w:rPr>
        <w:t xml:space="preserve"> chọn vào danh sách chính thức những người ứng cử đại biểu  </w:t>
      </w:r>
      <w:r w:rsidR="000E0910" w:rsidRPr="00987E3B">
        <w:rPr>
          <w:rFonts w:eastAsia="Calibri" w:cs="Times New Roman"/>
          <w:color w:val="000000"/>
          <w:sz w:val="28"/>
          <w:szCs w:val="28"/>
        </w:rPr>
        <w:t xml:space="preserve">Hội đồng nhân dân </w:t>
      </w:r>
      <w:r w:rsidRPr="00987E3B">
        <w:rPr>
          <w:rFonts w:eastAsia="Calibri" w:cs="Times New Roman"/>
          <w:color w:val="000000"/>
          <w:sz w:val="28"/>
          <w:szCs w:val="28"/>
        </w:rPr>
        <w:t xml:space="preserve">thành phố </w:t>
      </w:r>
      <w:r w:rsidR="00224762" w:rsidRPr="00987E3B">
        <w:rPr>
          <w:rFonts w:eastAsia="Calibri" w:cs="Times New Roman"/>
          <w:color w:val="000000"/>
          <w:sz w:val="28"/>
          <w:szCs w:val="28"/>
        </w:rPr>
        <w:t>Phan Rang-Tháp Chàm</w:t>
      </w:r>
      <w:r w:rsidRPr="00987E3B">
        <w:rPr>
          <w:rFonts w:eastAsia="Calibri" w:cs="Times New Roman"/>
          <w:color w:val="000000"/>
          <w:sz w:val="28"/>
          <w:szCs w:val="28"/>
        </w:rPr>
        <w:t>, khóa XII, nhiệm kỳ 2021-2026.</w:t>
      </w:r>
      <w:r w:rsidR="00654B69" w:rsidRPr="00987E3B">
        <w:rPr>
          <w:rFonts w:eastAsia="Calibri" w:cs="Times New Roman"/>
          <w:color w:val="000000"/>
          <w:sz w:val="28"/>
          <w:szCs w:val="28"/>
        </w:rPr>
        <w:t xml:space="preserve"> Đồng thời được ủ</w:t>
      </w:r>
      <w:r w:rsidR="00224762">
        <w:rPr>
          <w:rFonts w:eastAsia="Calibri" w:cs="Times New Roman"/>
          <w:color w:val="000000"/>
          <w:sz w:val="28"/>
          <w:szCs w:val="28"/>
        </w:rPr>
        <w:t>y ban Bầu cử</w:t>
      </w:r>
      <w:r w:rsidR="00654B69" w:rsidRPr="00987E3B">
        <w:rPr>
          <w:rFonts w:eastAsia="Calibri" w:cs="Times New Roman"/>
          <w:color w:val="000000"/>
          <w:sz w:val="28"/>
          <w:szCs w:val="28"/>
        </w:rPr>
        <w:t xml:space="preserve"> </w:t>
      </w:r>
      <w:r w:rsidR="00224762" w:rsidRPr="00987E3B">
        <w:rPr>
          <w:rFonts w:eastAsia="Calibri" w:cs="Times New Roman"/>
          <w:color w:val="000000"/>
          <w:sz w:val="28"/>
          <w:szCs w:val="28"/>
        </w:rPr>
        <w:t>thành phố</w:t>
      </w:r>
      <w:r w:rsidR="00654B69" w:rsidRPr="00987E3B">
        <w:rPr>
          <w:rFonts w:eastAsia="Calibri" w:cs="Times New Roman"/>
          <w:color w:val="000000"/>
          <w:sz w:val="28"/>
          <w:szCs w:val="28"/>
        </w:rPr>
        <w:t xml:space="preserve"> phân bổ về ứng cử tại đơn vị </w:t>
      </w:r>
      <w:r w:rsidR="00EF347A" w:rsidRPr="00987E3B">
        <w:rPr>
          <w:rFonts w:eastAsia="Calibri" w:cs="Times New Roman"/>
          <w:color w:val="000000"/>
          <w:sz w:val="28"/>
          <w:szCs w:val="28"/>
        </w:rPr>
        <w:t xml:space="preserve">số 6 </w:t>
      </w:r>
      <w:r w:rsidR="00654B69" w:rsidRPr="00987E3B">
        <w:rPr>
          <w:rFonts w:eastAsia="Calibri" w:cs="Times New Roman"/>
          <w:color w:val="000000"/>
          <w:sz w:val="28"/>
          <w:szCs w:val="28"/>
        </w:rPr>
        <w:t>gồ</w:t>
      </w:r>
      <w:r w:rsidR="002A3A2E" w:rsidRPr="00987E3B">
        <w:rPr>
          <w:rFonts w:eastAsia="Calibri" w:cs="Times New Roman"/>
          <w:color w:val="000000"/>
          <w:sz w:val="28"/>
          <w:szCs w:val="28"/>
        </w:rPr>
        <w:t>m</w:t>
      </w:r>
      <w:r w:rsidR="00A34A50">
        <w:rPr>
          <w:rFonts w:eastAsia="Calibri" w:cs="Times New Roman"/>
          <w:color w:val="000000"/>
          <w:sz w:val="28"/>
          <w:szCs w:val="28"/>
        </w:rPr>
        <w:t>:</w:t>
      </w:r>
      <w:r w:rsidR="002A3A2E" w:rsidRPr="00987E3B">
        <w:rPr>
          <w:rFonts w:eastAsia="Calibri" w:cs="Times New Roman"/>
          <w:color w:val="000000"/>
          <w:sz w:val="28"/>
          <w:szCs w:val="28"/>
        </w:rPr>
        <w:t xml:space="preserve"> </w:t>
      </w:r>
      <w:r w:rsidR="00654B69" w:rsidRPr="00987E3B">
        <w:rPr>
          <w:rFonts w:eastAsia="Calibri" w:cs="Times New Roman"/>
          <w:color w:val="000000"/>
          <w:sz w:val="28"/>
          <w:szCs w:val="28"/>
        </w:rPr>
        <w:t xml:space="preserve"> phường Tấn Tài </w:t>
      </w:r>
      <w:r w:rsidR="00AA07E2" w:rsidRPr="00987E3B">
        <w:rPr>
          <w:rFonts w:eastAsia="Calibri" w:cs="Times New Roman"/>
          <w:color w:val="000000"/>
          <w:sz w:val="28"/>
          <w:szCs w:val="28"/>
        </w:rPr>
        <w:t>và Mỹ Đông</w:t>
      </w:r>
      <w:r w:rsidR="00AA07E2">
        <w:rPr>
          <w:rFonts w:eastAsia="Calibri" w:cs="Times New Roman"/>
          <w:color w:val="000000"/>
          <w:sz w:val="28"/>
          <w:szCs w:val="28"/>
        </w:rPr>
        <w:t>.</w:t>
      </w:r>
      <w:r w:rsidR="00AA07E2" w:rsidRPr="00987E3B">
        <w:rPr>
          <w:rFonts w:eastAsia="Calibri" w:cs="Times New Roman"/>
          <w:color w:val="000000"/>
          <w:sz w:val="28"/>
          <w:szCs w:val="28"/>
        </w:rPr>
        <w:t xml:space="preserve"> </w:t>
      </w:r>
    </w:p>
    <w:p w14:paraId="7AF2284C" w14:textId="77777777" w:rsidR="00AA07E2" w:rsidRDefault="00AA07E2" w:rsidP="00987E3B">
      <w:pPr>
        <w:spacing w:after="0" w:line="240" w:lineRule="auto"/>
        <w:ind w:right="74" w:firstLine="720"/>
        <w:jc w:val="both"/>
        <w:rPr>
          <w:rFonts w:eastAsia="Calibri" w:cs="Times New Roman"/>
          <w:b/>
          <w:bCs/>
          <w:color w:val="000000"/>
          <w:sz w:val="28"/>
          <w:szCs w:val="28"/>
        </w:rPr>
      </w:pPr>
    </w:p>
    <w:p w14:paraId="1CDD575A" w14:textId="3F8887E6" w:rsidR="002A3A2E" w:rsidRPr="00AE75AB" w:rsidRDefault="002A3A2E" w:rsidP="00987E3B">
      <w:pPr>
        <w:spacing w:after="0" w:line="240" w:lineRule="auto"/>
        <w:ind w:right="74" w:firstLine="720"/>
        <w:jc w:val="both"/>
        <w:rPr>
          <w:rFonts w:eastAsia="Calibri" w:cs="Times New Roman"/>
          <w:b/>
          <w:color w:val="000000"/>
          <w:sz w:val="28"/>
          <w:szCs w:val="28"/>
        </w:rPr>
      </w:pPr>
      <w:r w:rsidRPr="00AE75AB">
        <w:rPr>
          <w:rFonts w:eastAsia="Calibri" w:cs="Times New Roman"/>
          <w:b/>
          <w:bCs/>
          <w:color w:val="000000"/>
          <w:sz w:val="28"/>
          <w:szCs w:val="28"/>
        </w:rPr>
        <w:t>Kính thưa</w:t>
      </w:r>
      <w:r w:rsidRPr="00AE75AB">
        <w:rPr>
          <w:rFonts w:eastAsia="Calibri" w:cs="Times New Roman"/>
          <w:b/>
          <w:color w:val="000000"/>
          <w:sz w:val="28"/>
          <w:szCs w:val="28"/>
        </w:rPr>
        <w:t xml:space="preserve"> cô b</w:t>
      </w:r>
      <w:r w:rsidR="00EF347A" w:rsidRPr="00AE75AB">
        <w:rPr>
          <w:rFonts w:eastAsia="Calibri" w:cs="Times New Roman"/>
          <w:b/>
          <w:color w:val="000000"/>
          <w:sz w:val="28"/>
          <w:szCs w:val="28"/>
        </w:rPr>
        <w:t>ác</w:t>
      </w:r>
      <w:r w:rsidRPr="00AE75AB">
        <w:rPr>
          <w:rFonts w:eastAsia="Calibri" w:cs="Times New Roman"/>
          <w:b/>
          <w:color w:val="000000"/>
          <w:sz w:val="28"/>
          <w:szCs w:val="28"/>
        </w:rPr>
        <w:t xml:space="preserve"> anh chị cử tri</w:t>
      </w:r>
      <w:r w:rsidR="00FF0E28" w:rsidRPr="00AE75AB">
        <w:rPr>
          <w:rFonts w:eastAsia="Calibri" w:cs="Times New Roman"/>
          <w:b/>
          <w:color w:val="000000"/>
          <w:sz w:val="28"/>
          <w:szCs w:val="28"/>
        </w:rPr>
        <w:t>.</w:t>
      </w:r>
    </w:p>
    <w:p w14:paraId="5E641069" w14:textId="278DE9D5" w:rsidR="00717A6C" w:rsidRDefault="00BE56F4" w:rsidP="00987E3B">
      <w:pPr>
        <w:spacing w:after="0" w:line="240" w:lineRule="auto"/>
        <w:ind w:right="74" w:firstLine="720"/>
        <w:jc w:val="both"/>
        <w:rPr>
          <w:rFonts w:eastAsia="Calibri" w:cs="Times New Roman"/>
          <w:color w:val="000000"/>
          <w:sz w:val="28"/>
          <w:szCs w:val="28"/>
        </w:rPr>
      </w:pPr>
      <w:r>
        <w:rPr>
          <w:rFonts w:eastAsia="Calibri" w:cs="Times New Roman"/>
          <w:color w:val="000000"/>
          <w:sz w:val="28"/>
          <w:szCs w:val="28"/>
        </w:rPr>
        <w:t xml:space="preserve">Về dự Hội nghị </w:t>
      </w:r>
      <w:r w:rsidR="00D97775">
        <w:rPr>
          <w:rFonts w:eastAsia="Calibri" w:cs="Times New Roman"/>
          <w:color w:val="000000"/>
          <w:sz w:val="28"/>
          <w:szCs w:val="28"/>
        </w:rPr>
        <w:t xml:space="preserve">gặp gỡ </w:t>
      </w:r>
      <w:r>
        <w:rPr>
          <w:rFonts w:eastAsia="Calibri" w:cs="Times New Roman"/>
          <w:color w:val="000000"/>
          <w:sz w:val="28"/>
          <w:szCs w:val="28"/>
        </w:rPr>
        <w:t xml:space="preserve">cử tri </w:t>
      </w:r>
      <w:r w:rsidR="00D97775">
        <w:rPr>
          <w:rFonts w:eastAsia="Calibri" w:cs="Times New Roman"/>
          <w:color w:val="000000"/>
          <w:sz w:val="28"/>
          <w:szCs w:val="28"/>
        </w:rPr>
        <w:t xml:space="preserve">phường </w:t>
      </w:r>
      <w:r w:rsidR="00A34A50">
        <w:rPr>
          <w:rFonts w:eastAsia="Calibri" w:cs="Times New Roman"/>
          <w:color w:val="000000"/>
          <w:sz w:val="28"/>
          <w:szCs w:val="28"/>
        </w:rPr>
        <w:t>Mỹ Đông, phường</w:t>
      </w:r>
      <w:r w:rsidR="00717A6C">
        <w:rPr>
          <w:rFonts w:eastAsia="Calibri" w:cs="Times New Roman"/>
          <w:color w:val="000000"/>
          <w:sz w:val="28"/>
          <w:szCs w:val="28"/>
        </w:rPr>
        <w:t xml:space="preserve"> </w:t>
      </w:r>
      <w:r w:rsidR="00AA07E2" w:rsidRPr="00987E3B">
        <w:rPr>
          <w:rFonts w:eastAsia="Calibri" w:cs="Times New Roman"/>
          <w:color w:val="000000"/>
          <w:sz w:val="28"/>
          <w:szCs w:val="28"/>
        </w:rPr>
        <w:t xml:space="preserve">Tấn Tài </w:t>
      </w:r>
      <w:r w:rsidR="00D97775">
        <w:rPr>
          <w:rFonts w:eastAsia="Calibri" w:cs="Times New Roman"/>
          <w:color w:val="000000"/>
          <w:sz w:val="28"/>
          <w:szCs w:val="28"/>
        </w:rPr>
        <w:t>để những người ứng cử đạị biể</w:t>
      </w:r>
      <w:r w:rsidR="00A34A50">
        <w:rPr>
          <w:rFonts w:eastAsia="Calibri" w:cs="Times New Roman"/>
          <w:color w:val="000000"/>
          <w:sz w:val="28"/>
          <w:szCs w:val="28"/>
        </w:rPr>
        <w:t>u H</w:t>
      </w:r>
      <w:r w:rsidR="00D97775">
        <w:rPr>
          <w:rFonts w:eastAsia="Calibri" w:cs="Times New Roman"/>
          <w:color w:val="000000"/>
          <w:sz w:val="28"/>
          <w:szCs w:val="28"/>
        </w:rPr>
        <w:t>ội đồng nhân dân các cấp nhiệm kỳ 2021-2026 vận động bầu cử. T</w:t>
      </w:r>
      <w:r w:rsidR="00D97775" w:rsidRPr="00987E3B">
        <w:rPr>
          <w:rFonts w:eastAsia="Calibri" w:cs="Times New Roman"/>
          <w:color w:val="000000"/>
          <w:sz w:val="28"/>
          <w:szCs w:val="28"/>
        </w:rPr>
        <w:t>rước hết xin được trân trọng gửi đến Ban tổ chức Hội nghị, lãnh đạo các cấp và toàn thể bà con cử tri lời chúc sức khỏe, lời cảm ơn trân thành nhất.</w:t>
      </w:r>
    </w:p>
    <w:p w14:paraId="726CD835" w14:textId="4A457481" w:rsidR="002A3A2E" w:rsidRPr="00987E3B" w:rsidRDefault="002A3A2E" w:rsidP="00D97775">
      <w:pPr>
        <w:spacing w:after="0" w:line="240" w:lineRule="auto"/>
        <w:ind w:right="74" w:firstLine="720"/>
        <w:jc w:val="both"/>
        <w:rPr>
          <w:rFonts w:eastAsia="Calibri" w:cs="Times New Roman"/>
          <w:color w:val="000000"/>
          <w:sz w:val="28"/>
          <w:szCs w:val="28"/>
        </w:rPr>
      </w:pPr>
      <w:r w:rsidRPr="00987E3B">
        <w:rPr>
          <w:rFonts w:eastAsia="Calibri" w:cs="Times New Roman"/>
          <w:color w:val="000000"/>
          <w:sz w:val="28"/>
          <w:szCs w:val="28"/>
        </w:rPr>
        <w:t xml:space="preserve"> Là cán bộ chủ chốt Hội </w:t>
      </w:r>
      <w:r w:rsidR="00EF347A" w:rsidRPr="00987E3B">
        <w:rPr>
          <w:rFonts w:eastAsia="Calibri" w:cs="Times New Roman"/>
          <w:color w:val="000000"/>
          <w:sz w:val="28"/>
          <w:szCs w:val="28"/>
        </w:rPr>
        <w:t>Cựu chiến binh</w:t>
      </w:r>
      <w:r w:rsidRPr="00987E3B">
        <w:rPr>
          <w:rFonts w:eastAsia="Calibri" w:cs="Times New Roman"/>
          <w:color w:val="000000"/>
          <w:sz w:val="28"/>
          <w:szCs w:val="28"/>
        </w:rPr>
        <w:t xml:space="preserve"> </w:t>
      </w:r>
      <w:r w:rsidR="00EF347A" w:rsidRPr="00987E3B">
        <w:rPr>
          <w:rFonts w:eastAsia="Calibri" w:cs="Times New Roman"/>
          <w:color w:val="000000"/>
          <w:sz w:val="28"/>
          <w:szCs w:val="28"/>
        </w:rPr>
        <w:t>thành phố</w:t>
      </w:r>
      <w:r w:rsidRPr="00987E3B">
        <w:rPr>
          <w:rFonts w:eastAsia="Calibri" w:cs="Times New Roman"/>
          <w:color w:val="000000"/>
          <w:sz w:val="28"/>
          <w:szCs w:val="28"/>
        </w:rPr>
        <w:t xml:space="preserve"> </w:t>
      </w:r>
      <w:r w:rsidR="00A4088D" w:rsidRPr="00987E3B">
        <w:rPr>
          <w:rFonts w:eastAsia="Calibri" w:cs="Times New Roman"/>
          <w:color w:val="000000"/>
          <w:sz w:val="28"/>
          <w:szCs w:val="28"/>
        </w:rPr>
        <w:t xml:space="preserve">trải qua rèn luyện trưởng thành trong quân đội, làm công tác </w:t>
      </w:r>
      <w:r w:rsidR="00FF0E28">
        <w:rPr>
          <w:rFonts w:eastAsia="Calibri" w:cs="Times New Roman"/>
          <w:color w:val="000000"/>
          <w:sz w:val="28"/>
          <w:szCs w:val="28"/>
        </w:rPr>
        <w:t>H</w:t>
      </w:r>
      <w:r w:rsidR="00A4088D" w:rsidRPr="00987E3B">
        <w:rPr>
          <w:rFonts w:eastAsia="Calibri" w:cs="Times New Roman"/>
          <w:color w:val="000000"/>
          <w:sz w:val="28"/>
          <w:szCs w:val="28"/>
        </w:rPr>
        <w:t xml:space="preserve">ội </w:t>
      </w:r>
      <w:r w:rsidR="00987E3B" w:rsidRPr="00987E3B">
        <w:rPr>
          <w:rFonts w:eastAsia="Calibri" w:cs="Times New Roman"/>
          <w:color w:val="000000"/>
          <w:sz w:val="28"/>
          <w:szCs w:val="28"/>
        </w:rPr>
        <w:t>từ</w:t>
      </w:r>
      <w:r w:rsidR="00A4088D" w:rsidRPr="00987E3B">
        <w:rPr>
          <w:rFonts w:eastAsia="Calibri" w:cs="Times New Roman"/>
          <w:color w:val="000000"/>
          <w:sz w:val="28"/>
          <w:szCs w:val="28"/>
        </w:rPr>
        <w:t xml:space="preserve"> cơ sở</w:t>
      </w:r>
      <w:r w:rsidR="00EF347A" w:rsidRPr="00987E3B">
        <w:rPr>
          <w:rFonts w:eastAsia="Calibri" w:cs="Times New Roman"/>
          <w:color w:val="000000"/>
          <w:sz w:val="28"/>
          <w:szCs w:val="28"/>
        </w:rPr>
        <w:t>, thông qua các phong trào</w:t>
      </w:r>
      <w:r w:rsidR="00A4088D" w:rsidRPr="00987E3B">
        <w:rPr>
          <w:rFonts w:eastAsia="Calibri" w:cs="Times New Roman"/>
          <w:color w:val="000000"/>
          <w:sz w:val="28"/>
          <w:szCs w:val="28"/>
        </w:rPr>
        <w:t>, các cuộ</w:t>
      </w:r>
      <w:r w:rsidR="00224762">
        <w:rPr>
          <w:rFonts w:eastAsia="Calibri" w:cs="Times New Roman"/>
          <w:color w:val="000000"/>
          <w:sz w:val="28"/>
          <w:szCs w:val="28"/>
        </w:rPr>
        <w:t>c vậ</w:t>
      </w:r>
      <w:r w:rsidR="00EF347A" w:rsidRPr="00987E3B">
        <w:rPr>
          <w:rFonts w:eastAsia="Calibri" w:cs="Times New Roman"/>
          <w:color w:val="000000"/>
          <w:sz w:val="28"/>
          <w:szCs w:val="28"/>
        </w:rPr>
        <w:t>n độ</w:t>
      </w:r>
      <w:r w:rsidR="00A4088D" w:rsidRPr="00987E3B">
        <w:rPr>
          <w:rFonts w:eastAsia="Calibri" w:cs="Times New Roman"/>
          <w:color w:val="000000"/>
          <w:sz w:val="28"/>
          <w:szCs w:val="28"/>
        </w:rPr>
        <w:t xml:space="preserve">ng </w:t>
      </w:r>
      <w:r w:rsidR="00EF347A" w:rsidRPr="00987E3B">
        <w:rPr>
          <w:rFonts w:eastAsia="Calibri" w:cs="Times New Roman"/>
          <w:color w:val="000000"/>
          <w:sz w:val="28"/>
          <w:szCs w:val="28"/>
        </w:rPr>
        <w:t>cách mạng</w:t>
      </w:r>
      <w:r w:rsidR="00A4088D" w:rsidRPr="00987E3B">
        <w:rPr>
          <w:rFonts w:eastAsia="Calibri" w:cs="Times New Roman"/>
          <w:color w:val="000000"/>
          <w:sz w:val="28"/>
          <w:szCs w:val="28"/>
        </w:rPr>
        <w:t xml:space="preserve"> ở đị</w:t>
      </w:r>
      <w:r w:rsidR="00224762">
        <w:rPr>
          <w:rFonts w:eastAsia="Calibri" w:cs="Times New Roman"/>
          <w:color w:val="000000"/>
          <w:sz w:val="28"/>
          <w:szCs w:val="28"/>
        </w:rPr>
        <w:t>a phương.</w:t>
      </w:r>
      <w:r w:rsidR="00FF0E28">
        <w:rPr>
          <w:rFonts w:eastAsia="Calibri" w:cs="Times New Roman"/>
          <w:color w:val="000000"/>
          <w:sz w:val="28"/>
          <w:szCs w:val="28"/>
        </w:rPr>
        <w:t xml:space="preserve"> </w:t>
      </w:r>
      <w:r w:rsidR="00A4088D" w:rsidRPr="00987E3B">
        <w:rPr>
          <w:rFonts w:eastAsia="Calibri" w:cs="Times New Roman"/>
          <w:color w:val="000000"/>
          <w:sz w:val="28"/>
          <w:szCs w:val="28"/>
        </w:rPr>
        <w:t xml:space="preserve">Tôi ý thức được rằng: </w:t>
      </w:r>
      <w:r w:rsidR="00224762">
        <w:rPr>
          <w:rFonts w:eastAsia="Calibri" w:cs="Times New Roman"/>
          <w:color w:val="000000"/>
          <w:sz w:val="28"/>
          <w:szCs w:val="28"/>
        </w:rPr>
        <w:t xml:space="preserve">Hội đồng nhân dân </w:t>
      </w:r>
      <w:r w:rsidR="00A4088D" w:rsidRPr="00987E3B">
        <w:rPr>
          <w:rFonts w:eastAsia="Calibri" w:cs="Times New Roman"/>
          <w:color w:val="000000"/>
          <w:sz w:val="28"/>
          <w:szCs w:val="28"/>
        </w:rPr>
        <w:t>là cơ quan quyền lực nhà nước ở địa phương</w:t>
      </w:r>
      <w:r w:rsidR="00DC37E0">
        <w:rPr>
          <w:rFonts w:eastAsia="Calibri" w:cs="Times New Roman"/>
          <w:color w:val="000000"/>
          <w:sz w:val="28"/>
          <w:szCs w:val="28"/>
        </w:rPr>
        <w:t>,</w:t>
      </w:r>
      <w:r w:rsidR="00A4088D" w:rsidRPr="00987E3B">
        <w:rPr>
          <w:rFonts w:eastAsia="Calibri" w:cs="Times New Roman"/>
          <w:color w:val="000000"/>
          <w:sz w:val="28"/>
          <w:szCs w:val="28"/>
        </w:rPr>
        <w:t xml:space="preserve"> đại diện cho ý trí nguyện vọng và quyền làm chủ của </w:t>
      </w:r>
      <w:r w:rsidR="00EF347A" w:rsidRPr="00987E3B">
        <w:rPr>
          <w:rFonts w:eastAsia="Calibri" w:cs="Times New Roman"/>
          <w:color w:val="000000"/>
          <w:sz w:val="28"/>
          <w:szCs w:val="28"/>
        </w:rPr>
        <w:t>Nhân dân</w:t>
      </w:r>
      <w:r w:rsidR="00A4088D" w:rsidRPr="00987E3B">
        <w:rPr>
          <w:rFonts w:eastAsia="Calibri" w:cs="Times New Roman"/>
          <w:color w:val="000000"/>
          <w:sz w:val="28"/>
          <w:szCs w:val="28"/>
        </w:rPr>
        <w:t xml:space="preserve">, do </w:t>
      </w:r>
      <w:r w:rsidR="00EF347A" w:rsidRPr="00987E3B">
        <w:rPr>
          <w:rFonts w:eastAsia="Calibri" w:cs="Times New Roman"/>
          <w:color w:val="000000"/>
          <w:sz w:val="28"/>
          <w:szCs w:val="28"/>
        </w:rPr>
        <w:t xml:space="preserve">Nhân dân </w:t>
      </w:r>
      <w:r w:rsidR="00A4088D" w:rsidRPr="00987E3B">
        <w:rPr>
          <w:rFonts w:eastAsia="Calibri" w:cs="Times New Roman"/>
          <w:color w:val="000000"/>
          <w:sz w:val="28"/>
          <w:szCs w:val="28"/>
        </w:rPr>
        <w:t>địa phương bầu ra, chị</w:t>
      </w:r>
      <w:r w:rsidR="00EF347A" w:rsidRPr="00987E3B">
        <w:rPr>
          <w:rFonts w:eastAsia="Calibri" w:cs="Times New Roman"/>
          <w:color w:val="000000"/>
          <w:sz w:val="28"/>
          <w:szCs w:val="28"/>
        </w:rPr>
        <w:t>u</w:t>
      </w:r>
      <w:r w:rsidR="00987E3B" w:rsidRPr="00987E3B">
        <w:rPr>
          <w:rFonts w:eastAsia="Calibri" w:cs="Times New Roman"/>
          <w:color w:val="000000"/>
          <w:sz w:val="28"/>
          <w:szCs w:val="28"/>
        </w:rPr>
        <w:t xml:space="preserve"> trách nhiệ</w:t>
      </w:r>
      <w:r w:rsidR="00A4088D" w:rsidRPr="00987E3B">
        <w:rPr>
          <w:rFonts w:eastAsia="Calibri" w:cs="Times New Roman"/>
          <w:color w:val="000000"/>
          <w:sz w:val="28"/>
          <w:szCs w:val="28"/>
        </w:rPr>
        <w:t xml:space="preserve">m trước </w:t>
      </w:r>
      <w:r w:rsidR="00EF347A" w:rsidRPr="00987E3B">
        <w:rPr>
          <w:rFonts w:eastAsia="Calibri" w:cs="Times New Roman"/>
          <w:color w:val="000000"/>
          <w:sz w:val="28"/>
          <w:szCs w:val="28"/>
        </w:rPr>
        <w:t>Nhân dân địa phương</w:t>
      </w:r>
      <w:r w:rsidR="00A4088D" w:rsidRPr="00987E3B">
        <w:rPr>
          <w:rFonts w:eastAsia="Calibri" w:cs="Times New Roman"/>
          <w:color w:val="000000"/>
          <w:sz w:val="28"/>
          <w:szCs w:val="28"/>
        </w:rPr>
        <w:t xml:space="preserve"> và cơ quan nhà nước cấp trên. Quyết định các vấn đề của địa phương do luật định; giám sát việc tuân th</w:t>
      </w:r>
      <w:r w:rsidR="00D97775">
        <w:rPr>
          <w:rFonts w:eastAsia="Calibri" w:cs="Times New Roman"/>
          <w:color w:val="000000"/>
          <w:sz w:val="28"/>
          <w:szCs w:val="28"/>
        </w:rPr>
        <w:t>eo</w:t>
      </w:r>
      <w:r w:rsidR="00A4088D" w:rsidRPr="00987E3B">
        <w:rPr>
          <w:rFonts w:eastAsia="Calibri" w:cs="Times New Roman"/>
          <w:color w:val="000000"/>
          <w:sz w:val="28"/>
          <w:szCs w:val="28"/>
        </w:rPr>
        <w:t xml:space="preserve"> hiến pháp</w:t>
      </w:r>
      <w:r w:rsidR="00DC37E0">
        <w:rPr>
          <w:rFonts w:eastAsia="Calibri" w:cs="Times New Roman"/>
          <w:color w:val="000000"/>
          <w:sz w:val="28"/>
          <w:szCs w:val="28"/>
        </w:rPr>
        <w:t>, ph</w:t>
      </w:r>
      <w:r w:rsidR="00DC37E0" w:rsidRPr="00DC37E0">
        <w:rPr>
          <w:rFonts w:eastAsia="Calibri" w:cs="Times New Roman"/>
          <w:color w:val="000000"/>
          <w:sz w:val="28"/>
          <w:szCs w:val="28"/>
        </w:rPr>
        <w:t>áp</w:t>
      </w:r>
      <w:r w:rsidR="00A4088D" w:rsidRPr="00987E3B">
        <w:rPr>
          <w:rFonts w:eastAsia="Calibri" w:cs="Times New Roman"/>
          <w:color w:val="000000"/>
          <w:sz w:val="28"/>
          <w:szCs w:val="28"/>
        </w:rPr>
        <w:t xml:space="preserve"> luật</w:t>
      </w:r>
      <w:r w:rsidR="00E4132A" w:rsidRPr="00987E3B">
        <w:rPr>
          <w:rFonts w:eastAsia="Calibri" w:cs="Times New Roman"/>
          <w:color w:val="000000"/>
          <w:sz w:val="28"/>
          <w:szCs w:val="28"/>
        </w:rPr>
        <w:t xml:space="preserve"> ở địa phương và </w:t>
      </w:r>
      <w:r w:rsidR="00771A79">
        <w:rPr>
          <w:rFonts w:eastAsia="Calibri" w:cs="Times New Roman"/>
          <w:color w:val="000000"/>
          <w:sz w:val="28"/>
          <w:szCs w:val="28"/>
        </w:rPr>
        <w:t xml:space="preserve">việc </w:t>
      </w:r>
      <w:r w:rsidR="00E4132A" w:rsidRPr="00987E3B">
        <w:rPr>
          <w:rFonts w:eastAsia="Calibri" w:cs="Times New Roman"/>
          <w:color w:val="000000"/>
          <w:sz w:val="28"/>
          <w:szCs w:val="28"/>
        </w:rPr>
        <w:t xml:space="preserve">thực hiện </w:t>
      </w:r>
      <w:r w:rsidR="00EF347A" w:rsidRPr="00987E3B">
        <w:rPr>
          <w:rFonts w:eastAsia="Calibri" w:cs="Times New Roman"/>
          <w:color w:val="000000"/>
          <w:sz w:val="28"/>
          <w:szCs w:val="28"/>
        </w:rPr>
        <w:t>Nghị quyết</w:t>
      </w:r>
      <w:r w:rsidR="00E4132A" w:rsidRPr="00987E3B">
        <w:rPr>
          <w:rFonts w:eastAsia="Calibri" w:cs="Times New Roman"/>
          <w:color w:val="000000"/>
          <w:sz w:val="28"/>
          <w:szCs w:val="28"/>
        </w:rPr>
        <w:t xml:space="preserve"> </w:t>
      </w:r>
      <w:r w:rsidR="00224762">
        <w:rPr>
          <w:rFonts w:eastAsia="Calibri" w:cs="Times New Roman"/>
          <w:color w:val="000000"/>
          <w:sz w:val="28"/>
          <w:szCs w:val="28"/>
        </w:rPr>
        <w:t>Hội đồng nhân dân</w:t>
      </w:r>
      <w:r w:rsidR="00E4132A" w:rsidRPr="00987E3B">
        <w:rPr>
          <w:rFonts w:eastAsia="Calibri" w:cs="Times New Roman"/>
          <w:color w:val="000000"/>
          <w:sz w:val="28"/>
          <w:szCs w:val="28"/>
        </w:rPr>
        <w:t>.</w:t>
      </w:r>
    </w:p>
    <w:p w14:paraId="54AF5227" w14:textId="1867B8A8" w:rsidR="002A3A2E" w:rsidRPr="00987E3B" w:rsidRDefault="00EF347A" w:rsidP="00987E3B">
      <w:pPr>
        <w:spacing w:after="0" w:line="240" w:lineRule="auto"/>
        <w:ind w:right="74" w:firstLine="720"/>
        <w:jc w:val="both"/>
        <w:rPr>
          <w:rFonts w:eastAsia="Calibri" w:cs="Times New Roman"/>
          <w:color w:val="000000"/>
          <w:sz w:val="28"/>
          <w:szCs w:val="28"/>
        </w:rPr>
      </w:pPr>
      <w:r w:rsidRPr="00987E3B">
        <w:rPr>
          <w:rFonts w:eastAsia="Calibri" w:cs="Times New Roman"/>
          <w:color w:val="000000"/>
          <w:sz w:val="28"/>
          <w:szCs w:val="28"/>
        </w:rPr>
        <w:t>Chính</w:t>
      </w:r>
      <w:r w:rsidR="00E4132A" w:rsidRPr="00987E3B">
        <w:rPr>
          <w:rFonts w:eastAsia="Calibri" w:cs="Times New Roman"/>
          <w:color w:val="000000"/>
          <w:sz w:val="28"/>
          <w:szCs w:val="28"/>
        </w:rPr>
        <w:t xml:space="preserve"> vì vậ</w:t>
      </w:r>
      <w:r w:rsidRPr="00987E3B">
        <w:rPr>
          <w:rFonts w:eastAsia="Calibri" w:cs="Times New Roman"/>
          <w:color w:val="000000"/>
          <w:sz w:val="28"/>
          <w:szCs w:val="28"/>
        </w:rPr>
        <w:t>y t</w:t>
      </w:r>
      <w:r w:rsidR="00E4132A" w:rsidRPr="00987E3B">
        <w:rPr>
          <w:rFonts w:eastAsia="Calibri" w:cs="Times New Roman"/>
          <w:color w:val="000000"/>
          <w:sz w:val="28"/>
          <w:szCs w:val="28"/>
        </w:rPr>
        <w:t xml:space="preserve">ôi nhận thấy đây là vinh dự đồng thời cũng là trách nhiệm hết sức lớn lao trước đảng </w:t>
      </w:r>
      <w:r w:rsidR="00771A79">
        <w:rPr>
          <w:rFonts w:eastAsia="Calibri" w:cs="Times New Roman"/>
          <w:color w:val="000000"/>
          <w:sz w:val="28"/>
          <w:szCs w:val="28"/>
        </w:rPr>
        <w:t>,</w:t>
      </w:r>
      <w:r w:rsidR="00E4132A" w:rsidRPr="00987E3B">
        <w:rPr>
          <w:rFonts w:eastAsia="Calibri" w:cs="Times New Roman"/>
          <w:color w:val="000000"/>
          <w:sz w:val="28"/>
          <w:szCs w:val="28"/>
        </w:rPr>
        <w:t xml:space="preserve"> Nhân dân </w:t>
      </w:r>
      <w:r w:rsidR="00771A79">
        <w:rPr>
          <w:rFonts w:eastAsia="Calibri" w:cs="Times New Roman"/>
          <w:color w:val="000000"/>
          <w:sz w:val="28"/>
          <w:szCs w:val="28"/>
        </w:rPr>
        <w:t>và cử tri</w:t>
      </w:r>
      <w:r w:rsidR="00224762">
        <w:rPr>
          <w:rFonts w:eastAsia="Calibri" w:cs="Times New Roman"/>
          <w:color w:val="000000"/>
          <w:sz w:val="28"/>
          <w:szCs w:val="28"/>
        </w:rPr>
        <w:t>.</w:t>
      </w:r>
    </w:p>
    <w:p w14:paraId="64EF8765" w14:textId="7E3DB018" w:rsidR="00224762" w:rsidRDefault="000E0910" w:rsidP="00AE75AB">
      <w:pPr>
        <w:spacing w:after="0" w:line="240" w:lineRule="auto"/>
        <w:ind w:right="74" w:firstLine="720"/>
        <w:jc w:val="both"/>
        <w:rPr>
          <w:rFonts w:eastAsia="Calibri" w:cs="Times New Roman"/>
          <w:color w:val="000000"/>
          <w:sz w:val="28"/>
          <w:szCs w:val="28"/>
        </w:rPr>
      </w:pPr>
      <w:r w:rsidRPr="00A34A50">
        <w:rPr>
          <w:rFonts w:eastAsia="Calibri" w:cs="Times New Roman"/>
          <w:bCs/>
          <w:color w:val="000000"/>
          <w:sz w:val="28"/>
          <w:szCs w:val="28"/>
        </w:rPr>
        <w:t>Nếu được</w:t>
      </w:r>
      <w:r w:rsidR="00E4132A" w:rsidRPr="00987E3B">
        <w:rPr>
          <w:rFonts w:eastAsia="Calibri" w:cs="Times New Roman"/>
          <w:color w:val="000000"/>
          <w:sz w:val="28"/>
          <w:szCs w:val="28"/>
        </w:rPr>
        <w:t xml:space="preserve"> bà con </w:t>
      </w:r>
      <w:r w:rsidRPr="00987E3B">
        <w:rPr>
          <w:rFonts w:eastAsia="Calibri" w:cs="Times New Roman"/>
          <w:color w:val="000000"/>
          <w:sz w:val="28"/>
          <w:szCs w:val="28"/>
        </w:rPr>
        <w:t>cử</w:t>
      </w:r>
      <w:r w:rsidR="00E4132A" w:rsidRPr="00987E3B">
        <w:rPr>
          <w:rFonts w:eastAsia="Calibri" w:cs="Times New Roman"/>
          <w:color w:val="000000"/>
          <w:sz w:val="28"/>
          <w:szCs w:val="28"/>
        </w:rPr>
        <w:t xml:space="preserve"> tri</w:t>
      </w:r>
      <w:r w:rsidR="00833DEB">
        <w:rPr>
          <w:rFonts w:eastAsia="Calibri" w:cs="Times New Roman"/>
          <w:color w:val="000000"/>
          <w:sz w:val="28"/>
          <w:szCs w:val="28"/>
        </w:rPr>
        <w:t xml:space="preserve"> </w:t>
      </w:r>
      <w:r w:rsidR="00A34A50">
        <w:rPr>
          <w:rFonts w:eastAsia="Calibri" w:cs="Times New Roman"/>
          <w:color w:val="000000"/>
          <w:sz w:val="28"/>
          <w:szCs w:val="28"/>
        </w:rPr>
        <w:t xml:space="preserve">hai </w:t>
      </w:r>
      <w:r w:rsidR="00833DEB">
        <w:rPr>
          <w:rFonts w:eastAsia="Calibri" w:cs="Times New Roman"/>
          <w:color w:val="000000"/>
          <w:sz w:val="28"/>
          <w:szCs w:val="28"/>
        </w:rPr>
        <w:t>ph</w:t>
      </w:r>
      <w:r w:rsidR="00833DEB" w:rsidRPr="00833DEB">
        <w:rPr>
          <w:rFonts w:eastAsia="Calibri" w:cs="Times New Roman"/>
          <w:color w:val="000000"/>
          <w:sz w:val="28"/>
          <w:szCs w:val="28"/>
        </w:rPr>
        <w:t>ường</w:t>
      </w:r>
      <w:r w:rsidR="00833DEB">
        <w:rPr>
          <w:rFonts w:eastAsia="Calibri" w:cs="Times New Roman"/>
          <w:color w:val="000000"/>
          <w:sz w:val="28"/>
          <w:szCs w:val="28"/>
        </w:rPr>
        <w:t xml:space="preserve"> </w:t>
      </w:r>
      <w:r w:rsidR="00E4132A" w:rsidRPr="00987E3B">
        <w:rPr>
          <w:rFonts w:eastAsia="Calibri" w:cs="Times New Roman"/>
          <w:color w:val="000000"/>
          <w:sz w:val="28"/>
          <w:szCs w:val="28"/>
        </w:rPr>
        <w:t xml:space="preserve">tin tưởng </w:t>
      </w:r>
      <w:r w:rsidRPr="00987E3B">
        <w:rPr>
          <w:rFonts w:eastAsia="Calibri" w:cs="Times New Roman"/>
          <w:color w:val="000000"/>
          <w:sz w:val="28"/>
          <w:szCs w:val="28"/>
        </w:rPr>
        <w:t>bầ</w:t>
      </w:r>
      <w:r w:rsidR="00B95A48" w:rsidRPr="00987E3B">
        <w:rPr>
          <w:rFonts w:eastAsia="Calibri" w:cs="Times New Roman"/>
          <w:color w:val="000000"/>
          <w:sz w:val="28"/>
          <w:szCs w:val="28"/>
        </w:rPr>
        <w:t xml:space="preserve">u vào </w:t>
      </w:r>
      <w:r w:rsidRPr="00987E3B">
        <w:rPr>
          <w:rFonts w:eastAsia="Calibri" w:cs="Times New Roman"/>
          <w:color w:val="000000"/>
          <w:sz w:val="28"/>
          <w:szCs w:val="28"/>
        </w:rPr>
        <w:t xml:space="preserve">đại biểu Hội đồng nhân dân thành phố khóa XII, nhiệm kỳ </w:t>
      </w:r>
      <w:r w:rsidR="00B95A48" w:rsidRPr="00987E3B">
        <w:rPr>
          <w:rFonts w:eastAsia="Calibri" w:cs="Times New Roman"/>
          <w:color w:val="000000"/>
          <w:sz w:val="28"/>
          <w:szCs w:val="28"/>
        </w:rPr>
        <w:t xml:space="preserve">2021-2026. </w:t>
      </w:r>
      <w:r w:rsidR="00A34A50">
        <w:rPr>
          <w:rFonts w:eastAsia="Calibri" w:cs="Times New Roman"/>
          <w:color w:val="000000"/>
          <w:sz w:val="28"/>
          <w:szCs w:val="28"/>
        </w:rPr>
        <w:t>Với vai trò là đảng viên làm công tác Hôi, vừa l</w:t>
      </w:r>
      <w:r w:rsidR="00E4132A" w:rsidRPr="00987E3B">
        <w:rPr>
          <w:rFonts w:eastAsia="Calibri" w:cs="Times New Roman"/>
          <w:color w:val="000000"/>
          <w:sz w:val="28"/>
          <w:szCs w:val="28"/>
        </w:rPr>
        <w:t xml:space="preserve">à một đại biểu dân cử </w:t>
      </w:r>
      <w:r w:rsidR="00AA07E2">
        <w:rPr>
          <w:rFonts w:eastAsia="Calibri" w:cs="Times New Roman"/>
          <w:color w:val="000000"/>
          <w:sz w:val="28"/>
          <w:szCs w:val="28"/>
        </w:rPr>
        <w:t xml:space="preserve">tôi </w:t>
      </w:r>
      <w:r w:rsidR="00E4132A" w:rsidRPr="00987E3B">
        <w:rPr>
          <w:rFonts w:eastAsia="Calibri" w:cs="Times New Roman"/>
          <w:color w:val="000000"/>
          <w:sz w:val="28"/>
          <w:szCs w:val="28"/>
        </w:rPr>
        <w:t>sẽ có điều kiện thuận lợi hơn trong thực hiệ</w:t>
      </w:r>
      <w:r w:rsidR="00A1745D" w:rsidRPr="00987E3B">
        <w:rPr>
          <w:rFonts w:eastAsia="Calibri" w:cs="Times New Roman"/>
          <w:color w:val="000000"/>
          <w:sz w:val="28"/>
          <w:szCs w:val="28"/>
        </w:rPr>
        <w:t>n vai trò trách nhiệ</w:t>
      </w:r>
      <w:r w:rsidR="00E4132A" w:rsidRPr="00987E3B">
        <w:rPr>
          <w:rFonts w:eastAsia="Calibri" w:cs="Times New Roman"/>
          <w:color w:val="000000"/>
          <w:sz w:val="28"/>
          <w:szCs w:val="28"/>
        </w:rPr>
        <w:t>m của mình, nhất là đề xuất kiến nghị những v</w:t>
      </w:r>
      <w:r w:rsidR="00C5114A" w:rsidRPr="00987E3B">
        <w:rPr>
          <w:rFonts w:eastAsia="Calibri" w:cs="Times New Roman"/>
          <w:color w:val="000000"/>
          <w:sz w:val="28"/>
          <w:szCs w:val="28"/>
        </w:rPr>
        <w:t xml:space="preserve">ấn đề, những lĩnh vực mà </w:t>
      </w:r>
      <w:r w:rsidR="0035482C">
        <w:rPr>
          <w:rFonts w:eastAsia="Calibri" w:cs="Times New Roman"/>
          <w:color w:val="000000"/>
          <w:sz w:val="28"/>
          <w:szCs w:val="28"/>
        </w:rPr>
        <w:t>cử tri</w:t>
      </w:r>
      <w:r w:rsidR="00C5114A" w:rsidRPr="00987E3B">
        <w:rPr>
          <w:rFonts w:eastAsia="Calibri" w:cs="Times New Roman"/>
          <w:color w:val="000000"/>
          <w:sz w:val="28"/>
          <w:szCs w:val="28"/>
        </w:rPr>
        <w:t xml:space="preserve"> quan tâm. </w:t>
      </w:r>
    </w:p>
    <w:p w14:paraId="3C747C82" w14:textId="77777777" w:rsidR="00AE75AB" w:rsidRDefault="00AE75AB" w:rsidP="00AE75AB">
      <w:pPr>
        <w:spacing w:after="0" w:line="240" w:lineRule="auto"/>
        <w:ind w:right="74" w:firstLine="720"/>
        <w:jc w:val="both"/>
        <w:rPr>
          <w:rFonts w:eastAsia="Calibri" w:cs="Times New Roman"/>
          <w:b/>
          <w:color w:val="000000"/>
          <w:sz w:val="28"/>
          <w:szCs w:val="28"/>
        </w:rPr>
      </w:pPr>
    </w:p>
    <w:p w14:paraId="542A16BD" w14:textId="46407A7B" w:rsidR="00E01AC4" w:rsidRPr="0035482C" w:rsidRDefault="00AE75AB" w:rsidP="00AE75AB">
      <w:pPr>
        <w:spacing w:after="0" w:line="240" w:lineRule="auto"/>
        <w:ind w:right="74" w:firstLine="720"/>
        <w:jc w:val="both"/>
        <w:rPr>
          <w:rFonts w:eastAsia="Calibri" w:cs="Times New Roman"/>
          <w:b/>
          <w:color w:val="000000"/>
          <w:sz w:val="28"/>
          <w:szCs w:val="28"/>
        </w:rPr>
      </w:pPr>
      <w:bookmarkStart w:id="0" w:name="_GoBack"/>
      <w:bookmarkEnd w:id="0"/>
      <w:r>
        <w:rPr>
          <w:rFonts w:eastAsia="Calibri" w:cs="Times New Roman"/>
          <w:b/>
          <w:color w:val="000000"/>
          <w:sz w:val="28"/>
          <w:szCs w:val="28"/>
        </w:rPr>
        <w:lastRenderedPageBreak/>
        <w:t xml:space="preserve">Tôi </w:t>
      </w:r>
      <w:r w:rsidR="00C5114A" w:rsidRPr="0035482C">
        <w:rPr>
          <w:rFonts w:eastAsia="Calibri" w:cs="Times New Roman"/>
          <w:b/>
          <w:color w:val="000000"/>
          <w:sz w:val="28"/>
          <w:szCs w:val="28"/>
        </w:rPr>
        <w:t xml:space="preserve"> </w:t>
      </w:r>
      <w:r w:rsidR="00FF0E28" w:rsidRPr="0035482C">
        <w:rPr>
          <w:rFonts w:eastAsia="Calibri" w:cs="Times New Roman"/>
          <w:b/>
          <w:color w:val="000000"/>
          <w:sz w:val="28"/>
          <w:szCs w:val="28"/>
        </w:rPr>
        <w:t>dự kiến chương trình hành động như</w:t>
      </w:r>
      <w:r w:rsidR="00C5114A" w:rsidRPr="0035482C">
        <w:rPr>
          <w:rFonts w:eastAsia="Calibri" w:cs="Times New Roman"/>
          <w:b/>
          <w:color w:val="000000"/>
          <w:sz w:val="28"/>
          <w:szCs w:val="28"/>
        </w:rPr>
        <w:t xml:space="preserve"> sau:</w:t>
      </w:r>
      <w:r w:rsidR="00E4132A" w:rsidRPr="0035482C">
        <w:rPr>
          <w:rFonts w:eastAsia="Calibri" w:cs="Times New Roman"/>
          <w:b/>
          <w:color w:val="000000"/>
          <w:sz w:val="28"/>
          <w:szCs w:val="28"/>
        </w:rPr>
        <w:t xml:space="preserve"> </w:t>
      </w:r>
    </w:p>
    <w:p w14:paraId="7028D5B8" w14:textId="4A2C58A6" w:rsidR="00771A79" w:rsidRDefault="00BB4C8B" w:rsidP="00A34A50">
      <w:pPr>
        <w:pStyle w:val="NormalWeb"/>
        <w:spacing w:after="0"/>
        <w:ind w:firstLine="720"/>
        <w:jc w:val="both"/>
        <w:rPr>
          <w:rFonts w:eastAsia="SimSun"/>
          <w:color w:val="000000" w:themeColor="text1"/>
          <w:sz w:val="28"/>
          <w:szCs w:val="28"/>
          <w:lang w:eastAsia="zh-CN"/>
        </w:rPr>
      </w:pPr>
      <w:r w:rsidRPr="00AE75AB">
        <w:rPr>
          <w:rFonts w:eastAsia="SimSun"/>
          <w:bCs/>
          <w:iCs/>
          <w:color w:val="000000" w:themeColor="text1"/>
          <w:sz w:val="28"/>
          <w:szCs w:val="28"/>
        </w:rPr>
        <w:t>1.</w:t>
      </w:r>
      <w:r w:rsidR="00E01AC4" w:rsidRPr="00987E3B">
        <w:rPr>
          <w:rFonts w:eastAsia="SimSun"/>
          <w:i/>
          <w:iCs/>
          <w:color w:val="000000" w:themeColor="text1"/>
          <w:sz w:val="28"/>
          <w:szCs w:val="28"/>
        </w:rPr>
        <w:t xml:space="preserve"> </w:t>
      </w:r>
      <w:r w:rsidR="00E01AC4" w:rsidRPr="00987E3B">
        <w:rPr>
          <w:rFonts w:eastAsia="SimSun"/>
          <w:color w:val="000000" w:themeColor="text1"/>
          <w:sz w:val="28"/>
          <w:szCs w:val="28"/>
          <w:lang w:eastAsia="zh-CN"/>
        </w:rPr>
        <w:t xml:space="preserve"> </w:t>
      </w:r>
      <w:r w:rsidR="00771A79">
        <w:rPr>
          <w:rFonts w:eastAsia="SimSun"/>
          <w:color w:val="000000" w:themeColor="text1"/>
          <w:sz w:val="28"/>
          <w:szCs w:val="28"/>
          <w:lang w:eastAsia="zh-CN"/>
        </w:rPr>
        <w:t xml:space="preserve">Liên hệ chặt chẽ với cử tri, nơi mình thực hiện nhiệm vụ đại biểu, </w:t>
      </w:r>
      <w:r w:rsidR="00771A79" w:rsidRPr="00987E3B">
        <w:rPr>
          <w:rFonts w:eastAsia="SimSun"/>
          <w:color w:val="000000" w:themeColor="text1"/>
          <w:sz w:val="28"/>
          <w:szCs w:val="28"/>
          <w:lang w:eastAsia="zh-CN"/>
        </w:rPr>
        <w:t xml:space="preserve">chịu sự giám sát của </w:t>
      </w:r>
      <w:r w:rsidR="00771A79">
        <w:rPr>
          <w:rFonts w:eastAsia="SimSun"/>
          <w:color w:val="000000" w:themeColor="text1"/>
          <w:sz w:val="28"/>
          <w:szCs w:val="28"/>
          <w:lang w:eastAsia="zh-CN"/>
        </w:rPr>
        <w:t>cử tri, có trách nhiệm thu thập và phản ánh trung thực ý kiến , nguyện vọng, kiến nghị của cử tri; bảo vệ quyền và lợi ích hợp pháp củ</w:t>
      </w:r>
      <w:r>
        <w:rPr>
          <w:rFonts w:eastAsia="SimSun"/>
          <w:color w:val="000000" w:themeColor="text1"/>
          <w:sz w:val="28"/>
          <w:szCs w:val="28"/>
          <w:lang w:eastAsia="zh-CN"/>
        </w:rPr>
        <w:t xml:space="preserve">a </w:t>
      </w:r>
      <w:r w:rsidR="00771A79">
        <w:rPr>
          <w:rFonts w:eastAsia="SimSun"/>
          <w:color w:val="000000" w:themeColor="text1"/>
          <w:sz w:val="28"/>
          <w:szCs w:val="28"/>
          <w:lang w:eastAsia="zh-CN"/>
        </w:rPr>
        <w:t>cử</w:t>
      </w:r>
      <w:r>
        <w:rPr>
          <w:rFonts w:eastAsia="SimSun"/>
          <w:color w:val="000000" w:themeColor="text1"/>
          <w:sz w:val="28"/>
          <w:szCs w:val="28"/>
          <w:lang w:eastAsia="zh-CN"/>
        </w:rPr>
        <w:t xml:space="preserve"> tri, </w:t>
      </w:r>
      <w:r w:rsidR="009F699F" w:rsidRPr="00987E3B">
        <w:rPr>
          <w:rFonts w:eastAsia="SimSun"/>
          <w:color w:val="000000" w:themeColor="text1"/>
          <w:sz w:val="28"/>
          <w:szCs w:val="28"/>
          <w:lang w:eastAsia="zh-CN"/>
        </w:rPr>
        <w:t xml:space="preserve">mạnh dạn đề đạt các ý kiến tại các diễn đàn kỳ họp về những vấn đề cử tri quan tâm, đề đạt với cơ quan chức năng có thẩm quyền giải quyết và đôn đốc, theo dõi, giám sát việc giải quyết các kiến nghị của cử tri theo trách nhiệm giám sát của người đại biểu </w:t>
      </w:r>
      <w:r w:rsidR="009F699F" w:rsidRPr="00987E3B">
        <w:rPr>
          <w:rFonts w:eastAsia="Calibri"/>
          <w:color w:val="000000"/>
          <w:sz w:val="28"/>
          <w:szCs w:val="28"/>
        </w:rPr>
        <w:t>Hội đồ</w:t>
      </w:r>
      <w:r w:rsidR="009F699F">
        <w:rPr>
          <w:rFonts w:eastAsia="Calibri"/>
          <w:color w:val="000000"/>
          <w:sz w:val="28"/>
          <w:szCs w:val="28"/>
        </w:rPr>
        <w:t>ng nhân dân</w:t>
      </w:r>
      <w:r w:rsidR="009F699F" w:rsidRPr="00987E3B">
        <w:rPr>
          <w:rFonts w:eastAsia="SimSun"/>
          <w:color w:val="000000" w:themeColor="text1"/>
          <w:sz w:val="28"/>
          <w:szCs w:val="28"/>
          <w:lang w:eastAsia="zh-CN"/>
        </w:rPr>
        <w:t>.</w:t>
      </w:r>
    </w:p>
    <w:p w14:paraId="2AB1D676" w14:textId="31573388" w:rsidR="00E01AC4" w:rsidRPr="00987E3B" w:rsidRDefault="00BB4C8B" w:rsidP="00440113">
      <w:pPr>
        <w:pStyle w:val="NormalWeb"/>
        <w:spacing w:after="0"/>
        <w:ind w:firstLine="720"/>
        <w:jc w:val="both"/>
        <w:rPr>
          <w:rFonts w:eastAsia="SimSun"/>
          <w:color w:val="000000" w:themeColor="text1"/>
          <w:sz w:val="28"/>
          <w:szCs w:val="28"/>
          <w:lang w:eastAsia="zh-CN"/>
        </w:rPr>
      </w:pPr>
      <w:r w:rsidRPr="00A34A50">
        <w:rPr>
          <w:rFonts w:eastAsia="SimSun"/>
          <w:bCs/>
          <w:color w:val="000000" w:themeColor="text1"/>
          <w:sz w:val="28"/>
          <w:szCs w:val="28"/>
          <w:lang w:eastAsia="zh-CN"/>
        </w:rPr>
        <w:t>2.</w:t>
      </w:r>
      <w:r w:rsidR="009F699F" w:rsidRPr="00A34A50">
        <w:rPr>
          <w:rFonts w:eastAsia="SimSun"/>
          <w:bCs/>
          <w:color w:val="000000" w:themeColor="text1"/>
          <w:sz w:val="28"/>
          <w:szCs w:val="28"/>
          <w:lang w:eastAsia="zh-CN"/>
        </w:rPr>
        <w:t xml:space="preserve"> </w:t>
      </w:r>
      <w:r w:rsidR="00E01AC4" w:rsidRPr="00A34A50">
        <w:rPr>
          <w:rFonts w:eastAsia="SimSun"/>
          <w:bCs/>
          <w:color w:val="000000" w:themeColor="text1"/>
          <w:sz w:val="28"/>
          <w:szCs w:val="28"/>
          <w:lang w:eastAsia="zh-CN"/>
        </w:rPr>
        <w:t>Tiếp thu</w:t>
      </w:r>
      <w:r w:rsidR="00E01AC4" w:rsidRPr="00987E3B">
        <w:rPr>
          <w:rFonts w:eastAsia="SimSun"/>
          <w:color w:val="000000" w:themeColor="text1"/>
          <w:sz w:val="28"/>
          <w:szCs w:val="28"/>
          <w:lang w:eastAsia="zh-CN"/>
        </w:rPr>
        <w:t xml:space="preserve"> ý kiến của </w:t>
      </w:r>
      <w:r>
        <w:rPr>
          <w:rFonts w:eastAsia="SimSun"/>
          <w:color w:val="000000" w:themeColor="text1"/>
          <w:sz w:val="28"/>
          <w:szCs w:val="28"/>
          <w:lang w:eastAsia="zh-CN"/>
        </w:rPr>
        <w:t>cử tri</w:t>
      </w:r>
      <w:r w:rsidR="00A34A50">
        <w:rPr>
          <w:rFonts w:eastAsia="SimSun"/>
          <w:color w:val="000000" w:themeColor="text1"/>
          <w:sz w:val="28"/>
          <w:szCs w:val="28"/>
          <w:lang w:eastAsia="zh-CN"/>
        </w:rPr>
        <w:t>, k</w:t>
      </w:r>
      <w:r w:rsidR="00E01AC4" w:rsidRPr="00987E3B">
        <w:rPr>
          <w:rFonts w:eastAsia="SimSun"/>
          <w:color w:val="000000" w:themeColor="text1"/>
          <w:sz w:val="28"/>
          <w:szCs w:val="28"/>
          <w:lang w:eastAsia="zh-CN"/>
        </w:rPr>
        <w:t xml:space="preserve">iến nghị với </w:t>
      </w:r>
      <w:r w:rsidR="00224762" w:rsidRPr="00987E3B">
        <w:rPr>
          <w:rFonts w:eastAsia="Calibri"/>
          <w:color w:val="000000"/>
          <w:sz w:val="28"/>
          <w:szCs w:val="28"/>
        </w:rPr>
        <w:t>Hội đồ</w:t>
      </w:r>
      <w:r w:rsidR="00224762">
        <w:rPr>
          <w:rFonts w:eastAsia="Calibri"/>
          <w:color w:val="000000"/>
          <w:sz w:val="28"/>
          <w:szCs w:val="28"/>
        </w:rPr>
        <w:t>ng nhân dân</w:t>
      </w:r>
      <w:r w:rsidR="00E01AC4" w:rsidRPr="00987E3B">
        <w:rPr>
          <w:rFonts w:eastAsia="SimSun"/>
          <w:color w:val="000000" w:themeColor="text1"/>
          <w:sz w:val="28"/>
          <w:szCs w:val="28"/>
          <w:lang w:eastAsia="zh-CN"/>
        </w:rPr>
        <w:t xml:space="preserve"> các cấp, bổ xung chính sách trợ cấp nâng cao đời sống đối tượng chính sách, người có công với </w:t>
      </w:r>
      <w:r w:rsidR="00A1745D" w:rsidRPr="00987E3B">
        <w:rPr>
          <w:rFonts w:eastAsia="SimSun"/>
          <w:color w:val="000000" w:themeColor="text1"/>
          <w:sz w:val="28"/>
          <w:szCs w:val="28"/>
          <w:lang w:eastAsia="zh-CN"/>
        </w:rPr>
        <w:t>cách mạ</w:t>
      </w:r>
      <w:r w:rsidR="00224762">
        <w:rPr>
          <w:rFonts w:eastAsia="SimSun"/>
          <w:color w:val="000000" w:themeColor="text1"/>
          <w:sz w:val="28"/>
          <w:szCs w:val="28"/>
          <w:lang w:eastAsia="zh-CN"/>
        </w:rPr>
        <w:t>ng</w:t>
      </w:r>
      <w:r w:rsidR="00E01AC4" w:rsidRPr="00987E3B">
        <w:rPr>
          <w:rFonts w:eastAsia="SimSun"/>
          <w:color w:val="000000" w:themeColor="text1"/>
          <w:sz w:val="28"/>
          <w:szCs w:val="28"/>
          <w:lang w:eastAsia="zh-CN"/>
        </w:rPr>
        <w:t>, thương binh</w:t>
      </w:r>
      <w:r w:rsidR="00833DEB">
        <w:rPr>
          <w:rFonts w:eastAsia="SimSun"/>
          <w:color w:val="000000" w:themeColor="text1"/>
          <w:sz w:val="28"/>
          <w:szCs w:val="28"/>
          <w:lang w:eastAsia="zh-CN"/>
        </w:rPr>
        <w:t>,</w:t>
      </w:r>
      <w:r w:rsidR="00E01AC4" w:rsidRPr="00987E3B">
        <w:rPr>
          <w:rFonts w:eastAsia="SimSun"/>
          <w:color w:val="000000" w:themeColor="text1"/>
          <w:sz w:val="28"/>
          <w:szCs w:val="28"/>
          <w:lang w:eastAsia="zh-CN"/>
        </w:rPr>
        <w:t xml:space="preserve"> gia đình liệt sỹ. Tiếp tục đề nghị giải quyết </w:t>
      </w:r>
      <w:r w:rsidR="00A1745D" w:rsidRPr="00987E3B">
        <w:rPr>
          <w:rFonts w:eastAsia="SimSun"/>
          <w:color w:val="000000" w:themeColor="text1"/>
          <w:sz w:val="28"/>
          <w:szCs w:val="28"/>
          <w:lang w:eastAsia="zh-CN"/>
        </w:rPr>
        <w:t>chính sách</w:t>
      </w:r>
      <w:r w:rsidR="00E01AC4" w:rsidRPr="00987E3B">
        <w:rPr>
          <w:rFonts w:eastAsia="SimSun"/>
          <w:color w:val="000000" w:themeColor="text1"/>
          <w:sz w:val="28"/>
          <w:szCs w:val="28"/>
          <w:lang w:eastAsia="zh-CN"/>
        </w:rPr>
        <w:t xml:space="preserve"> </w:t>
      </w:r>
      <w:r w:rsidR="00A34A50">
        <w:rPr>
          <w:rFonts w:eastAsia="SimSun"/>
          <w:color w:val="000000" w:themeColor="text1"/>
          <w:sz w:val="28"/>
          <w:szCs w:val="28"/>
          <w:lang w:eastAsia="zh-CN"/>
        </w:rPr>
        <w:t xml:space="preserve">ch các đối tượng </w:t>
      </w:r>
      <w:r w:rsidR="00E01AC4" w:rsidRPr="00987E3B">
        <w:rPr>
          <w:rFonts w:eastAsia="SimSun"/>
          <w:color w:val="000000" w:themeColor="text1"/>
          <w:sz w:val="28"/>
          <w:szCs w:val="28"/>
          <w:lang w:eastAsia="zh-CN"/>
        </w:rPr>
        <w:t>còn tồn đọng sau cuộc chiến tranh, quan tâm chính sách hậu phương quân đội.</w:t>
      </w:r>
    </w:p>
    <w:p w14:paraId="19259DEB" w14:textId="0E9BACFC" w:rsidR="004F40A3" w:rsidRDefault="001C4736" w:rsidP="00440113">
      <w:pPr>
        <w:pStyle w:val="NormalWeb"/>
        <w:spacing w:after="0"/>
        <w:ind w:firstLine="720"/>
        <w:jc w:val="both"/>
        <w:rPr>
          <w:rFonts w:eastAsia="Times New Roman"/>
          <w:b/>
          <w:bCs/>
          <w:iCs/>
          <w:sz w:val="28"/>
          <w:szCs w:val="28"/>
        </w:rPr>
      </w:pPr>
      <w:r w:rsidRPr="00A34A50">
        <w:rPr>
          <w:rFonts w:eastAsia="SimSun"/>
          <w:bCs/>
          <w:color w:val="000000" w:themeColor="text1"/>
          <w:sz w:val="28"/>
          <w:szCs w:val="28"/>
          <w:lang w:eastAsia="zh-CN"/>
        </w:rPr>
        <w:t xml:space="preserve">3. </w:t>
      </w:r>
      <w:r w:rsidR="00962455" w:rsidRPr="00A34A50">
        <w:rPr>
          <w:rFonts w:eastAsia="SimSun"/>
          <w:bCs/>
          <w:sz w:val="28"/>
          <w:szCs w:val="28"/>
          <w:lang w:eastAsia="zh-CN"/>
        </w:rPr>
        <w:t xml:space="preserve">Với </w:t>
      </w:r>
      <w:r w:rsidR="00DC37E0" w:rsidRPr="00A34A50">
        <w:rPr>
          <w:rFonts w:eastAsia="SimSun"/>
          <w:bCs/>
          <w:sz w:val="28"/>
          <w:szCs w:val="28"/>
          <w:lang w:eastAsia="zh-CN"/>
        </w:rPr>
        <w:t>cương vị</w:t>
      </w:r>
      <w:r w:rsidR="00DC37E0">
        <w:rPr>
          <w:rFonts w:eastAsia="SimSun"/>
          <w:sz w:val="28"/>
          <w:szCs w:val="28"/>
          <w:lang w:eastAsia="zh-CN"/>
        </w:rPr>
        <w:t xml:space="preserve"> l</w:t>
      </w:r>
      <w:r w:rsidR="00DC37E0" w:rsidRPr="00DC37E0">
        <w:rPr>
          <w:rFonts w:eastAsia="SimSun"/>
          <w:sz w:val="28"/>
          <w:szCs w:val="28"/>
          <w:lang w:eastAsia="zh-CN"/>
        </w:rPr>
        <w:t>à</w:t>
      </w:r>
      <w:r w:rsidR="00DC37E0">
        <w:rPr>
          <w:rFonts w:eastAsia="SimSun"/>
          <w:sz w:val="28"/>
          <w:szCs w:val="28"/>
          <w:lang w:eastAsia="zh-CN"/>
        </w:rPr>
        <w:t xml:space="preserve"> ch</w:t>
      </w:r>
      <w:r w:rsidR="00DC37E0" w:rsidRPr="00DC37E0">
        <w:rPr>
          <w:rFonts w:eastAsia="SimSun"/>
          <w:sz w:val="28"/>
          <w:szCs w:val="28"/>
          <w:lang w:eastAsia="zh-CN"/>
        </w:rPr>
        <w:t>ủ</w:t>
      </w:r>
      <w:r w:rsidR="00DC37E0">
        <w:rPr>
          <w:rFonts w:eastAsia="SimSun"/>
          <w:sz w:val="28"/>
          <w:szCs w:val="28"/>
          <w:lang w:eastAsia="zh-CN"/>
        </w:rPr>
        <w:t xml:space="preserve"> t</w:t>
      </w:r>
      <w:r w:rsidR="00DC37E0" w:rsidRPr="00DC37E0">
        <w:rPr>
          <w:rFonts w:eastAsia="SimSun"/>
          <w:sz w:val="28"/>
          <w:szCs w:val="28"/>
          <w:lang w:eastAsia="zh-CN"/>
        </w:rPr>
        <w:t>ịch</w:t>
      </w:r>
      <w:r w:rsidR="00DC37E0">
        <w:rPr>
          <w:rFonts w:eastAsia="SimSun"/>
          <w:sz w:val="28"/>
          <w:szCs w:val="28"/>
          <w:lang w:eastAsia="zh-CN"/>
        </w:rPr>
        <w:t xml:space="preserve"> H</w:t>
      </w:r>
      <w:r w:rsidR="00DC37E0" w:rsidRPr="00DC37E0">
        <w:rPr>
          <w:rFonts w:eastAsia="SimSun"/>
          <w:sz w:val="28"/>
          <w:szCs w:val="28"/>
          <w:lang w:eastAsia="zh-CN"/>
        </w:rPr>
        <w:t>ội</w:t>
      </w:r>
      <w:r w:rsidR="00DC37E0">
        <w:rPr>
          <w:rFonts w:eastAsia="SimSun"/>
          <w:sz w:val="28"/>
          <w:szCs w:val="28"/>
          <w:lang w:eastAsia="zh-CN"/>
        </w:rPr>
        <w:t xml:space="preserve"> </w:t>
      </w:r>
      <w:r w:rsidR="00B90ABB">
        <w:rPr>
          <w:rFonts w:eastAsia="SimSun"/>
          <w:sz w:val="28"/>
          <w:szCs w:val="28"/>
          <w:lang w:eastAsia="zh-CN"/>
        </w:rPr>
        <w:t xml:space="preserve">Cựu chiến binh </w:t>
      </w:r>
      <w:r w:rsidR="00BB4C8B">
        <w:rPr>
          <w:rFonts w:eastAsia="SimSun"/>
          <w:sz w:val="28"/>
          <w:szCs w:val="28"/>
          <w:lang w:eastAsia="zh-CN"/>
        </w:rPr>
        <w:t>thành phố</w:t>
      </w:r>
      <w:r w:rsidR="00B90ABB">
        <w:rPr>
          <w:rFonts w:eastAsia="SimSun"/>
          <w:sz w:val="28"/>
          <w:szCs w:val="28"/>
          <w:lang w:eastAsia="zh-CN"/>
        </w:rPr>
        <w:t xml:space="preserve"> </w:t>
      </w:r>
      <w:r w:rsidR="00962455" w:rsidRPr="00987E3B">
        <w:rPr>
          <w:rFonts w:eastAsia="SimSun"/>
          <w:sz w:val="28"/>
          <w:szCs w:val="28"/>
          <w:lang w:eastAsia="zh-CN"/>
        </w:rPr>
        <w:t>trước hế</w:t>
      </w:r>
      <w:r w:rsidR="00224762">
        <w:rPr>
          <w:rFonts w:eastAsia="SimSun"/>
          <w:sz w:val="28"/>
          <w:szCs w:val="28"/>
          <w:lang w:eastAsia="zh-CN"/>
        </w:rPr>
        <w:t xml:space="preserve">t </w:t>
      </w:r>
      <w:r w:rsidR="00962455" w:rsidRPr="00987E3B">
        <w:rPr>
          <w:rFonts w:eastAsia="SimSun"/>
          <w:sz w:val="28"/>
          <w:szCs w:val="28"/>
          <w:lang w:eastAsia="zh-CN"/>
        </w:rPr>
        <w:t xml:space="preserve"> tôi sẽ thường xuyên </w:t>
      </w:r>
      <w:r w:rsidR="00224762">
        <w:rPr>
          <w:rFonts w:eastAsia="SimSun"/>
          <w:sz w:val="28"/>
          <w:szCs w:val="28"/>
          <w:lang w:eastAsia="zh-CN"/>
        </w:rPr>
        <w:t xml:space="preserve">xuống địa bàn sát với hội viên và Nhân dân </w:t>
      </w:r>
      <w:r w:rsidR="00962455" w:rsidRPr="00987E3B">
        <w:rPr>
          <w:rFonts w:eastAsia="SimSun"/>
          <w:sz w:val="28"/>
          <w:szCs w:val="28"/>
          <w:lang w:eastAsia="zh-CN"/>
        </w:rPr>
        <w:t>nắm bắt thực trạng tình hình những</w:t>
      </w:r>
      <w:r w:rsidR="00A34A50">
        <w:rPr>
          <w:rFonts w:eastAsia="SimSun"/>
          <w:sz w:val="28"/>
          <w:szCs w:val="28"/>
          <w:lang w:eastAsia="zh-CN"/>
        </w:rPr>
        <w:t xml:space="preserve"> búc xúc,</w:t>
      </w:r>
      <w:r w:rsidR="00962455" w:rsidRPr="00987E3B">
        <w:rPr>
          <w:rFonts w:eastAsia="SimSun"/>
          <w:sz w:val="28"/>
          <w:szCs w:val="28"/>
          <w:lang w:eastAsia="zh-CN"/>
        </w:rPr>
        <w:t xml:space="preserve"> băn khoăn, trăn trở của </w:t>
      </w:r>
      <w:r w:rsidR="00A1745D" w:rsidRPr="00987E3B">
        <w:rPr>
          <w:rFonts w:eastAsia="SimSun"/>
          <w:sz w:val="28"/>
          <w:szCs w:val="28"/>
          <w:lang w:eastAsia="zh-CN"/>
        </w:rPr>
        <w:t>Cựu chiến binh</w:t>
      </w:r>
      <w:r w:rsidR="00A34A50">
        <w:rPr>
          <w:rFonts w:eastAsia="SimSun"/>
          <w:sz w:val="28"/>
          <w:szCs w:val="28"/>
          <w:lang w:eastAsia="zh-CN"/>
        </w:rPr>
        <w:t>,</w:t>
      </w:r>
      <w:r w:rsidR="00962455" w:rsidRPr="00987E3B">
        <w:rPr>
          <w:rFonts w:eastAsia="SimSun"/>
          <w:sz w:val="28"/>
          <w:szCs w:val="28"/>
          <w:lang w:eastAsia="zh-CN"/>
        </w:rPr>
        <w:t xml:space="preserve"> những vấn đề bất cập hoặc chưa phù hợp trong thực hiện m</w:t>
      </w:r>
      <w:r w:rsidR="00A1745D" w:rsidRPr="00987E3B">
        <w:rPr>
          <w:rFonts w:eastAsia="SimSun"/>
          <w:sz w:val="28"/>
          <w:szCs w:val="28"/>
          <w:lang w:eastAsia="zh-CN"/>
        </w:rPr>
        <w:t>ộ</w:t>
      </w:r>
      <w:r w:rsidR="00962455" w:rsidRPr="00987E3B">
        <w:rPr>
          <w:rFonts w:eastAsia="SimSun"/>
          <w:sz w:val="28"/>
          <w:szCs w:val="28"/>
          <w:lang w:eastAsia="zh-CN"/>
        </w:rPr>
        <w:t>t số chính sách</w:t>
      </w:r>
      <w:r w:rsidR="00833DEB">
        <w:rPr>
          <w:rFonts w:eastAsia="SimSun"/>
          <w:sz w:val="28"/>
          <w:szCs w:val="28"/>
          <w:lang w:eastAsia="zh-CN"/>
        </w:rPr>
        <w:t>,</w:t>
      </w:r>
      <w:r w:rsidR="00962455" w:rsidRPr="00987E3B">
        <w:rPr>
          <w:rFonts w:eastAsia="SimSun"/>
          <w:sz w:val="28"/>
          <w:szCs w:val="28"/>
          <w:lang w:eastAsia="zh-CN"/>
        </w:rPr>
        <w:t xml:space="preserve"> </w:t>
      </w:r>
      <w:r w:rsidR="00B74C8E" w:rsidRPr="00987E3B">
        <w:rPr>
          <w:rFonts w:eastAsia="SimSun"/>
          <w:sz w:val="28"/>
          <w:szCs w:val="28"/>
          <w:lang w:eastAsia="zh-CN"/>
        </w:rPr>
        <w:t xml:space="preserve">kiến nghị cấp có thẩm quyền </w:t>
      </w:r>
      <w:r w:rsidR="00962455" w:rsidRPr="00987E3B">
        <w:rPr>
          <w:rFonts w:eastAsia="SimSun"/>
          <w:sz w:val="28"/>
          <w:szCs w:val="28"/>
          <w:lang w:eastAsia="zh-CN"/>
        </w:rPr>
        <w:t xml:space="preserve">chỉ đạo giải quyết. Đồng thời, chỉ đạo các cấp Hội </w:t>
      </w:r>
      <w:r w:rsidR="0035482C">
        <w:rPr>
          <w:rFonts w:eastAsia="SimSun"/>
          <w:sz w:val="28"/>
          <w:szCs w:val="28"/>
          <w:lang w:eastAsia="zh-CN"/>
        </w:rPr>
        <w:t xml:space="preserve"> Xây dựng tổ chức Hội vững mạnh đáp ứng yêu cầu nhiệm vụ trong giai đoạn mới. T</w:t>
      </w:r>
      <w:r w:rsidR="00962455" w:rsidRPr="00987E3B">
        <w:rPr>
          <w:rFonts w:eastAsia="SimSun"/>
          <w:sz w:val="28"/>
          <w:szCs w:val="28"/>
          <w:lang w:eastAsia="zh-CN"/>
        </w:rPr>
        <w:t>hường xuyên quan tâm tới quyền, lợi ích của hộ</w:t>
      </w:r>
      <w:r w:rsidR="00A1745D" w:rsidRPr="00987E3B">
        <w:rPr>
          <w:rFonts w:eastAsia="SimSun"/>
          <w:sz w:val="28"/>
          <w:szCs w:val="28"/>
          <w:lang w:eastAsia="zh-CN"/>
        </w:rPr>
        <w:t>i viên</w:t>
      </w:r>
      <w:r w:rsidR="00962455" w:rsidRPr="00987E3B">
        <w:rPr>
          <w:rFonts w:eastAsia="SimSun"/>
          <w:sz w:val="28"/>
          <w:szCs w:val="28"/>
          <w:lang w:eastAsia="zh-CN"/>
        </w:rPr>
        <w:t xml:space="preserve"> </w:t>
      </w:r>
      <w:r w:rsidR="00A1745D" w:rsidRPr="00987E3B">
        <w:rPr>
          <w:rFonts w:eastAsia="SimSun"/>
          <w:sz w:val="28"/>
          <w:szCs w:val="28"/>
          <w:lang w:eastAsia="zh-CN"/>
        </w:rPr>
        <w:t>Cựu chiến binh</w:t>
      </w:r>
      <w:r w:rsidR="00962455" w:rsidRPr="00987E3B">
        <w:rPr>
          <w:rFonts w:eastAsia="SimSun"/>
          <w:sz w:val="28"/>
          <w:szCs w:val="28"/>
          <w:lang w:eastAsia="zh-CN"/>
        </w:rPr>
        <w:t>, nắm bắt tình hình</w:t>
      </w:r>
      <w:r w:rsidR="00A1745D" w:rsidRPr="00987E3B">
        <w:rPr>
          <w:rFonts w:eastAsia="SimSun"/>
          <w:sz w:val="28"/>
          <w:szCs w:val="28"/>
          <w:lang w:eastAsia="zh-CN"/>
        </w:rPr>
        <w:t xml:space="preserve"> thực tế</w:t>
      </w:r>
      <w:r w:rsidR="00962455" w:rsidRPr="00987E3B">
        <w:rPr>
          <w:rFonts w:eastAsia="SimSun"/>
          <w:sz w:val="28"/>
          <w:szCs w:val="28"/>
          <w:lang w:eastAsia="zh-CN"/>
        </w:rPr>
        <w:t xml:space="preserve">, kịp thời phản ánh với cấp ủy Đảng, chính quyền, cơ quan hữu quan các cấp khi phát hiện biểu hiện vi phạm pháp luật về quyền, lợi ích chính đáng của </w:t>
      </w:r>
      <w:r w:rsidR="00A1745D" w:rsidRPr="00987E3B">
        <w:rPr>
          <w:rFonts w:eastAsia="SimSun"/>
          <w:sz w:val="28"/>
          <w:szCs w:val="28"/>
          <w:lang w:eastAsia="zh-CN"/>
        </w:rPr>
        <w:t>Cựu chiến binh</w:t>
      </w:r>
      <w:r w:rsidR="00962455" w:rsidRPr="00987E3B">
        <w:rPr>
          <w:rFonts w:eastAsia="SimSun"/>
          <w:sz w:val="28"/>
          <w:szCs w:val="28"/>
          <w:lang w:eastAsia="zh-CN"/>
        </w:rPr>
        <w:t xml:space="preserve"> và  nhân dân.</w:t>
      </w:r>
      <w:r w:rsidR="00BB4C8B">
        <w:rPr>
          <w:rFonts w:eastAsia="SimSun"/>
          <w:sz w:val="28"/>
          <w:szCs w:val="28"/>
          <w:lang w:eastAsia="zh-CN"/>
        </w:rPr>
        <w:t xml:space="preserve"> </w:t>
      </w:r>
    </w:p>
    <w:p w14:paraId="54259201" w14:textId="4017DA6F" w:rsidR="004F40A3" w:rsidRDefault="001C4736" w:rsidP="00AE75AB">
      <w:pPr>
        <w:spacing w:after="0" w:line="240" w:lineRule="auto"/>
        <w:ind w:right="74" w:firstLine="720"/>
        <w:jc w:val="both"/>
        <w:rPr>
          <w:rFonts w:eastAsia="Times New Roman" w:cs="Times New Roman"/>
          <w:sz w:val="28"/>
          <w:szCs w:val="28"/>
          <w:lang w:eastAsia="vi-VN"/>
        </w:rPr>
      </w:pPr>
      <w:r w:rsidRPr="00AE75AB">
        <w:rPr>
          <w:rFonts w:eastAsia="Times New Roman" w:cs="Times New Roman"/>
          <w:bCs/>
          <w:iCs/>
          <w:sz w:val="28"/>
          <w:szCs w:val="28"/>
        </w:rPr>
        <w:t>4.</w:t>
      </w:r>
      <w:r w:rsidR="00FF0E28" w:rsidRPr="00AE75AB">
        <w:rPr>
          <w:rFonts w:eastAsia="Times New Roman" w:cs="Times New Roman"/>
          <w:bCs/>
          <w:iCs/>
          <w:sz w:val="28"/>
          <w:szCs w:val="28"/>
        </w:rPr>
        <w:t xml:space="preserve"> </w:t>
      </w:r>
      <w:r w:rsidR="00987E3B" w:rsidRPr="00AE75AB">
        <w:rPr>
          <w:rFonts w:eastAsia="Times New Roman" w:cs="Times New Roman"/>
          <w:bCs/>
          <w:iCs/>
          <w:sz w:val="28"/>
          <w:szCs w:val="28"/>
        </w:rPr>
        <w:t>Đ</w:t>
      </w:r>
      <w:r w:rsidR="00D950D5" w:rsidRPr="00AE75AB">
        <w:rPr>
          <w:rFonts w:eastAsia="Times New Roman" w:cs="Times New Roman"/>
          <w:bCs/>
          <w:sz w:val="28"/>
          <w:szCs w:val="28"/>
          <w:lang w:val="vi-VN" w:eastAsia="vi-VN"/>
        </w:rPr>
        <w:t>ối với bản thân</w:t>
      </w:r>
      <w:r w:rsidR="00D950D5">
        <w:rPr>
          <w:rFonts w:eastAsia="Times New Roman" w:cs="Times New Roman"/>
          <w:sz w:val="28"/>
          <w:szCs w:val="28"/>
          <w:lang w:val="vi-VN" w:eastAsia="vi-VN"/>
        </w:rPr>
        <w:t>, tôi</w:t>
      </w:r>
      <w:r w:rsidR="00D950D5">
        <w:rPr>
          <w:rFonts w:eastAsia="Times New Roman" w:cs="Times New Roman"/>
          <w:sz w:val="28"/>
          <w:szCs w:val="28"/>
          <w:lang w:eastAsia="vi-VN"/>
        </w:rPr>
        <w:t xml:space="preserve"> luôn phát huy bản chất truyền thống bộ đội Cụ Hồ</w:t>
      </w:r>
      <w:r w:rsidR="00E01AC4" w:rsidRPr="00987E3B">
        <w:rPr>
          <w:rFonts w:eastAsia="Times New Roman" w:cs="Times New Roman"/>
          <w:sz w:val="28"/>
          <w:szCs w:val="28"/>
          <w:lang w:val="vi-VN" w:eastAsia="vi-VN"/>
        </w:rPr>
        <w:t xml:space="preserve"> giữ gìn phẩm chất chính trị, đạo đức, lối sống; bản thân và gia đình chấp hành tốt chủ trương của Đảng, chính sách, pháp luật của Nhà nước, không ngừng học tập, phấn đấu, hoàn thành tốt </w:t>
      </w:r>
      <w:r w:rsidR="00AA07E2">
        <w:rPr>
          <w:rFonts w:eastAsia="Times New Roman" w:cs="Times New Roman"/>
          <w:sz w:val="28"/>
          <w:szCs w:val="28"/>
          <w:lang w:val="vi-VN" w:eastAsia="vi-VN"/>
        </w:rPr>
        <w:t xml:space="preserve">nhiệm vụ được Đảng và </w:t>
      </w:r>
      <w:r w:rsidR="00AA07E2">
        <w:rPr>
          <w:rFonts w:eastAsia="Times New Roman" w:cs="Times New Roman"/>
          <w:sz w:val="28"/>
          <w:szCs w:val="28"/>
          <w:lang w:eastAsia="vi-VN"/>
        </w:rPr>
        <w:t>N</w:t>
      </w:r>
      <w:r w:rsidR="00E01AC4" w:rsidRPr="00987E3B">
        <w:rPr>
          <w:rFonts w:eastAsia="Times New Roman" w:cs="Times New Roman"/>
          <w:sz w:val="28"/>
          <w:szCs w:val="28"/>
          <w:lang w:val="vi-VN" w:eastAsia="vi-VN"/>
        </w:rPr>
        <w:t xml:space="preserve">hân dân giao phó. </w:t>
      </w:r>
    </w:p>
    <w:p w14:paraId="3553DBEB" w14:textId="56C5A279" w:rsidR="00987E3B" w:rsidRPr="00987E3B" w:rsidRDefault="001C4736" w:rsidP="004F40A3">
      <w:pPr>
        <w:spacing w:after="0" w:line="240" w:lineRule="auto"/>
        <w:ind w:right="74" w:firstLine="720"/>
        <w:jc w:val="both"/>
        <w:rPr>
          <w:rFonts w:eastAsia="Times New Roman" w:cs="Times New Roman"/>
          <w:sz w:val="28"/>
          <w:szCs w:val="28"/>
          <w:lang w:eastAsia="vi-VN"/>
        </w:rPr>
      </w:pPr>
      <w:r w:rsidRPr="00AE75AB">
        <w:rPr>
          <w:rFonts w:eastAsia="SimSun" w:cs="Times New Roman"/>
          <w:bCs/>
          <w:sz w:val="28"/>
          <w:szCs w:val="28"/>
          <w:lang w:eastAsia="zh-CN"/>
        </w:rPr>
        <w:t>5.</w:t>
      </w:r>
      <w:r w:rsidR="00FF0E28" w:rsidRPr="00AE75AB">
        <w:rPr>
          <w:rFonts w:eastAsia="SimSun" w:cs="Times New Roman"/>
          <w:bCs/>
          <w:sz w:val="28"/>
          <w:szCs w:val="28"/>
          <w:lang w:eastAsia="zh-CN"/>
        </w:rPr>
        <w:t xml:space="preserve"> </w:t>
      </w:r>
      <w:r w:rsidR="00987E3B" w:rsidRPr="00AE75AB">
        <w:rPr>
          <w:rFonts w:eastAsia="SimSun" w:cs="Times New Roman"/>
          <w:bCs/>
          <w:sz w:val="28"/>
          <w:szCs w:val="28"/>
          <w:lang w:eastAsia="zh-CN"/>
        </w:rPr>
        <w:t>Đối với địa bàn</w:t>
      </w:r>
      <w:r w:rsidR="00987E3B" w:rsidRPr="00987E3B">
        <w:rPr>
          <w:rFonts w:eastAsia="SimSun" w:cs="Times New Roman"/>
          <w:sz w:val="28"/>
          <w:szCs w:val="28"/>
          <w:lang w:eastAsia="zh-CN"/>
        </w:rPr>
        <w:t xml:space="preserve"> nơi ứng cử: Tôi sẽ </w:t>
      </w:r>
      <w:r w:rsidR="006B267C">
        <w:rPr>
          <w:rFonts w:eastAsia="SimSun" w:cs="Times New Roman"/>
          <w:sz w:val="28"/>
          <w:szCs w:val="28"/>
          <w:lang w:eastAsia="zh-CN"/>
        </w:rPr>
        <w:t xml:space="preserve">dành </w:t>
      </w:r>
      <w:r w:rsidR="00987E3B" w:rsidRPr="00987E3B">
        <w:rPr>
          <w:rFonts w:eastAsia="SimSun" w:cs="Times New Roman"/>
          <w:sz w:val="28"/>
          <w:szCs w:val="28"/>
          <w:lang w:eastAsia="zh-CN"/>
        </w:rPr>
        <w:t xml:space="preserve">nhiều thời gian đi thực tế </w:t>
      </w:r>
      <w:r w:rsidR="00AA07E2">
        <w:rPr>
          <w:rFonts w:eastAsia="SimSun" w:cs="Times New Roman"/>
          <w:sz w:val="28"/>
          <w:szCs w:val="28"/>
          <w:lang w:eastAsia="zh-CN"/>
        </w:rPr>
        <w:t xml:space="preserve">hơn </w:t>
      </w:r>
      <w:r w:rsidR="00987E3B" w:rsidRPr="00987E3B">
        <w:rPr>
          <w:rFonts w:eastAsia="SimSun" w:cs="Times New Roman"/>
          <w:sz w:val="28"/>
          <w:szCs w:val="28"/>
          <w:lang w:eastAsia="zh-CN"/>
        </w:rPr>
        <w:t xml:space="preserve">để đưa tiếng nói của </w:t>
      </w:r>
      <w:r w:rsidR="00D950D5">
        <w:rPr>
          <w:rFonts w:eastAsia="SimSun" w:cs="Times New Roman"/>
          <w:sz w:val="28"/>
          <w:szCs w:val="28"/>
          <w:lang w:eastAsia="zh-CN"/>
        </w:rPr>
        <w:t>cử tri</w:t>
      </w:r>
      <w:r w:rsidR="00987E3B" w:rsidRPr="00987E3B">
        <w:rPr>
          <w:rFonts w:eastAsia="SimSun" w:cs="Times New Roman"/>
          <w:sz w:val="28"/>
          <w:szCs w:val="28"/>
          <w:lang w:eastAsia="zh-CN"/>
        </w:rPr>
        <w:t xml:space="preserve"> đến H</w:t>
      </w:r>
      <w:r w:rsidR="00D950D5">
        <w:rPr>
          <w:rFonts w:eastAsia="SimSun" w:cs="Times New Roman"/>
          <w:sz w:val="28"/>
          <w:szCs w:val="28"/>
          <w:lang w:eastAsia="zh-CN"/>
        </w:rPr>
        <w:t>ội đồng nhân dân</w:t>
      </w:r>
      <w:r w:rsidR="00987E3B" w:rsidRPr="00987E3B">
        <w:rPr>
          <w:rFonts w:eastAsia="SimSun" w:cs="Times New Roman"/>
          <w:sz w:val="28"/>
          <w:szCs w:val="28"/>
          <w:lang w:eastAsia="zh-CN"/>
        </w:rPr>
        <w:t xml:space="preserve"> thành phố, bảo vệ quyền và lợi ích cho nhân dân, </w:t>
      </w:r>
      <w:r w:rsidR="00833DEB">
        <w:rPr>
          <w:rFonts w:eastAsia="SimSun" w:cs="Times New Roman"/>
          <w:sz w:val="28"/>
          <w:szCs w:val="28"/>
          <w:lang w:eastAsia="zh-CN"/>
        </w:rPr>
        <w:t>n</w:t>
      </w:r>
      <w:r w:rsidR="00833DEB" w:rsidRPr="00833DEB">
        <w:rPr>
          <w:rFonts w:eastAsia="SimSun" w:cs="Times New Roman"/>
          <w:sz w:val="28"/>
          <w:szCs w:val="28"/>
          <w:lang w:eastAsia="zh-CN"/>
        </w:rPr>
        <w:t>ắm</w:t>
      </w:r>
      <w:r w:rsidR="00833DEB">
        <w:rPr>
          <w:rFonts w:eastAsia="SimSun" w:cs="Times New Roman"/>
          <w:sz w:val="28"/>
          <w:szCs w:val="28"/>
          <w:lang w:eastAsia="zh-CN"/>
        </w:rPr>
        <w:t xml:space="preserve"> b</w:t>
      </w:r>
      <w:r w:rsidR="00833DEB" w:rsidRPr="00833DEB">
        <w:rPr>
          <w:rFonts w:eastAsia="SimSun" w:cs="Times New Roman"/>
          <w:sz w:val="28"/>
          <w:szCs w:val="28"/>
          <w:lang w:eastAsia="zh-CN"/>
        </w:rPr>
        <w:t>ắt</w:t>
      </w:r>
      <w:r w:rsidR="00987E3B" w:rsidRPr="00987E3B">
        <w:rPr>
          <w:rFonts w:eastAsia="SimSun" w:cs="Times New Roman"/>
          <w:sz w:val="28"/>
          <w:szCs w:val="28"/>
          <w:lang w:eastAsia="zh-CN"/>
        </w:rPr>
        <w:t xml:space="preserve"> về tình hình kinh tế xã hội của  địa phương và trong phạm vi khả năng của mình, tôi sẽ</w:t>
      </w:r>
      <w:r w:rsidR="00402FF6">
        <w:rPr>
          <w:rFonts w:eastAsia="SimSun" w:cs="Times New Roman"/>
          <w:sz w:val="28"/>
          <w:szCs w:val="28"/>
          <w:lang w:eastAsia="zh-CN"/>
        </w:rPr>
        <w:t xml:space="preserve"> c</w:t>
      </w:r>
      <w:r w:rsidR="00402FF6" w:rsidRPr="00402FF6">
        <w:rPr>
          <w:rFonts w:eastAsia="SimSun" w:cs="Times New Roman"/>
          <w:sz w:val="28"/>
          <w:szCs w:val="28"/>
          <w:lang w:eastAsia="zh-CN"/>
        </w:rPr>
        <w:t>ố</w:t>
      </w:r>
      <w:r w:rsidR="00987E3B" w:rsidRPr="00987E3B">
        <w:rPr>
          <w:rFonts w:eastAsia="SimSun" w:cs="Times New Roman"/>
          <w:sz w:val="28"/>
          <w:szCs w:val="28"/>
          <w:lang w:eastAsia="zh-CN"/>
        </w:rPr>
        <w:t xml:space="preserve"> gắng một cách cao nhất để góp phần nhỏ bé của mình trong việc xây dựng </w:t>
      </w:r>
      <w:r w:rsidR="00AE75AB">
        <w:rPr>
          <w:rFonts w:eastAsia="SimSun" w:cs="Times New Roman"/>
          <w:sz w:val="28"/>
          <w:szCs w:val="28"/>
          <w:lang w:eastAsia="zh-CN"/>
        </w:rPr>
        <w:t>địa phương</w:t>
      </w:r>
      <w:r w:rsidR="00987E3B" w:rsidRPr="00987E3B">
        <w:rPr>
          <w:rFonts w:eastAsia="SimSun" w:cs="Times New Roman"/>
          <w:sz w:val="28"/>
          <w:szCs w:val="28"/>
          <w:lang w:eastAsia="zh-CN"/>
        </w:rPr>
        <w:t xml:space="preserve"> ngày càng phát triển.</w:t>
      </w:r>
    </w:p>
    <w:p w14:paraId="6D28A3F4" w14:textId="7E585CE6" w:rsidR="00987E3B" w:rsidRPr="00987E3B" w:rsidRDefault="00987E3B" w:rsidP="00987E3B">
      <w:pPr>
        <w:spacing w:before="120" w:after="0" w:line="240" w:lineRule="auto"/>
        <w:ind w:right="74" w:firstLine="720"/>
        <w:jc w:val="both"/>
        <w:rPr>
          <w:rFonts w:eastAsia="Times New Roman" w:cs="Times New Roman"/>
          <w:sz w:val="28"/>
          <w:szCs w:val="28"/>
          <w:lang w:eastAsia="vi-VN"/>
        </w:rPr>
      </w:pPr>
      <w:r w:rsidRPr="00AE75AB">
        <w:rPr>
          <w:rFonts w:eastAsia="SimSun" w:cs="Times New Roman"/>
          <w:bCs/>
          <w:sz w:val="28"/>
          <w:szCs w:val="28"/>
          <w:lang w:eastAsia="zh-CN"/>
        </w:rPr>
        <w:t>Để xứng đáng</w:t>
      </w:r>
      <w:r w:rsidRPr="00987E3B">
        <w:rPr>
          <w:rFonts w:eastAsia="SimSun" w:cs="Times New Roman"/>
          <w:sz w:val="28"/>
          <w:szCs w:val="28"/>
          <w:lang w:eastAsia="zh-CN"/>
        </w:rPr>
        <w:t xml:space="preserve"> với sự tin tưở</w:t>
      </w:r>
      <w:r w:rsidR="00D950D5">
        <w:rPr>
          <w:rFonts w:eastAsia="SimSun" w:cs="Times New Roman"/>
          <w:sz w:val="28"/>
          <w:szCs w:val="28"/>
          <w:lang w:eastAsia="zh-CN"/>
        </w:rPr>
        <w:t>ng của đảng,</w:t>
      </w:r>
      <w:r w:rsidRPr="00987E3B">
        <w:rPr>
          <w:rFonts w:eastAsia="SimSun" w:cs="Times New Roman"/>
          <w:sz w:val="28"/>
          <w:szCs w:val="28"/>
          <w:lang w:eastAsia="zh-CN"/>
        </w:rPr>
        <w:t xml:space="preserve"> của cử</w:t>
      </w:r>
      <w:r w:rsidR="00AE75AB">
        <w:rPr>
          <w:rFonts w:eastAsia="SimSun" w:cs="Times New Roman"/>
          <w:sz w:val="28"/>
          <w:szCs w:val="28"/>
          <w:lang w:eastAsia="zh-CN"/>
        </w:rPr>
        <w:t xml:space="preserve"> tri và N</w:t>
      </w:r>
      <w:r w:rsidRPr="00987E3B">
        <w:rPr>
          <w:rFonts w:eastAsia="SimSun" w:cs="Times New Roman"/>
          <w:sz w:val="28"/>
          <w:szCs w:val="28"/>
          <w:lang w:eastAsia="zh-CN"/>
        </w:rPr>
        <w:t>hân dân, bản thân tôi luôn phải nỗ lực phấn đấ</w:t>
      </w:r>
      <w:r w:rsidR="00D950D5">
        <w:rPr>
          <w:rFonts w:eastAsia="SimSun" w:cs="Times New Roman"/>
          <w:sz w:val="28"/>
          <w:szCs w:val="28"/>
          <w:lang w:eastAsia="zh-CN"/>
        </w:rPr>
        <w:t xml:space="preserve">u, </w:t>
      </w:r>
      <w:r w:rsidRPr="00987E3B">
        <w:rPr>
          <w:rFonts w:eastAsia="SimSun" w:cs="Times New Roman"/>
          <w:sz w:val="28"/>
          <w:szCs w:val="28"/>
          <w:lang w:eastAsia="zh-CN"/>
        </w:rPr>
        <w:t>tu dưỡng, rèn luyện, tích cực học hỏi để hoàn thiện mình và phải nghiêm túc thực hiện tốt phong cách công tác của người cán bộ Hội</w:t>
      </w:r>
      <w:r w:rsidR="00402FF6">
        <w:rPr>
          <w:rFonts w:eastAsia="SimSun" w:cs="Times New Roman"/>
          <w:sz w:val="28"/>
          <w:szCs w:val="28"/>
          <w:lang w:eastAsia="zh-CN"/>
        </w:rPr>
        <w:t>, ng</w:t>
      </w:r>
      <w:r w:rsidR="00402FF6" w:rsidRPr="00402FF6">
        <w:rPr>
          <w:rFonts w:eastAsia="SimSun" w:cs="Times New Roman"/>
          <w:sz w:val="28"/>
          <w:szCs w:val="28"/>
          <w:lang w:eastAsia="zh-CN"/>
        </w:rPr>
        <w:t>ười</w:t>
      </w:r>
      <w:r w:rsidR="00402FF6">
        <w:rPr>
          <w:rFonts w:eastAsia="SimSun" w:cs="Times New Roman"/>
          <w:sz w:val="28"/>
          <w:szCs w:val="28"/>
          <w:lang w:eastAsia="zh-CN"/>
        </w:rPr>
        <w:t xml:space="preserve"> </w:t>
      </w:r>
      <w:r w:rsidR="00402FF6" w:rsidRPr="00402FF6">
        <w:rPr>
          <w:rFonts w:eastAsia="SimSun" w:cs="Times New Roman"/>
          <w:sz w:val="28"/>
          <w:szCs w:val="28"/>
          <w:lang w:eastAsia="zh-CN"/>
        </w:rPr>
        <w:t>đại</w:t>
      </w:r>
      <w:r w:rsidR="00402FF6">
        <w:rPr>
          <w:rFonts w:eastAsia="SimSun" w:cs="Times New Roman"/>
          <w:sz w:val="28"/>
          <w:szCs w:val="28"/>
          <w:lang w:eastAsia="zh-CN"/>
        </w:rPr>
        <w:t xml:space="preserve"> bi</w:t>
      </w:r>
      <w:r w:rsidR="00402FF6" w:rsidRPr="00402FF6">
        <w:rPr>
          <w:rFonts w:eastAsia="SimSun" w:cs="Times New Roman"/>
          <w:sz w:val="28"/>
          <w:szCs w:val="28"/>
          <w:lang w:eastAsia="zh-CN"/>
        </w:rPr>
        <w:t>ểu</w:t>
      </w:r>
      <w:r w:rsidR="00402FF6">
        <w:rPr>
          <w:rFonts w:eastAsia="SimSun" w:cs="Times New Roman"/>
          <w:sz w:val="28"/>
          <w:szCs w:val="28"/>
          <w:lang w:eastAsia="zh-CN"/>
        </w:rPr>
        <w:t xml:space="preserve"> d</w:t>
      </w:r>
      <w:r w:rsidR="00402FF6" w:rsidRPr="00402FF6">
        <w:rPr>
          <w:rFonts w:eastAsia="SimSun" w:cs="Times New Roman"/>
          <w:sz w:val="28"/>
          <w:szCs w:val="28"/>
          <w:lang w:eastAsia="zh-CN"/>
        </w:rPr>
        <w:t>â</w:t>
      </w:r>
      <w:r w:rsidR="00402FF6">
        <w:rPr>
          <w:rFonts w:eastAsia="SimSun" w:cs="Times New Roman"/>
          <w:sz w:val="28"/>
          <w:szCs w:val="28"/>
          <w:lang w:eastAsia="zh-CN"/>
        </w:rPr>
        <w:t>n c</w:t>
      </w:r>
      <w:r w:rsidR="00402FF6" w:rsidRPr="00402FF6">
        <w:rPr>
          <w:rFonts w:eastAsia="SimSun" w:cs="Times New Roman"/>
          <w:sz w:val="28"/>
          <w:szCs w:val="28"/>
          <w:lang w:eastAsia="zh-CN"/>
        </w:rPr>
        <w:t>ử</w:t>
      </w:r>
      <w:r w:rsidRPr="00987E3B">
        <w:rPr>
          <w:rFonts w:eastAsia="SimSun" w:cs="Times New Roman"/>
          <w:sz w:val="28"/>
          <w:szCs w:val="28"/>
          <w:lang w:eastAsia="zh-CN"/>
        </w:rPr>
        <w:t xml:space="preserve"> là trọng dân, gần dân, học dân và thực sự có trách nhiệm với </w:t>
      </w:r>
      <w:r w:rsidR="00D950D5">
        <w:rPr>
          <w:rFonts w:eastAsia="SimSun" w:cs="Times New Roman"/>
          <w:sz w:val="28"/>
          <w:szCs w:val="28"/>
          <w:lang w:eastAsia="zh-CN"/>
        </w:rPr>
        <w:t xml:space="preserve">Nhân </w:t>
      </w:r>
      <w:r w:rsidRPr="00987E3B">
        <w:rPr>
          <w:rFonts w:eastAsia="SimSun" w:cs="Times New Roman"/>
          <w:sz w:val="28"/>
          <w:szCs w:val="28"/>
          <w:lang w:eastAsia="zh-CN"/>
        </w:rPr>
        <w:t>dân./.</w:t>
      </w:r>
    </w:p>
    <w:p w14:paraId="4B26C2D3" w14:textId="67A00351" w:rsidR="00E01AC4" w:rsidRDefault="00D950D5" w:rsidP="00987E3B">
      <w:pPr>
        <w:spacing w:before="120" w:after="0" w:line="240" w:lineRule="auto"/>
        <w:ind w:right="74" w:firstLine="720"/>
        <w:jc w:val="both"/>
        <w:rPr>
          <w:rFonts w:eastAsia="Times New Roman" w:cs="Times New Roman"/>
          <w:color w:val="000000" w:themeColor="text1"/>
          <w:sz w:val="28"/>
          <w:szCs w:val="28"/>
          <w:lang w:eastAsia="vi-VN"/>
        </w:rPr>
      </w:pPr>
      <w:r>
        <w:rPr>
          <w:rFonts w:eastAsia="Times New Roman" w:cs="Times New Roman"/>
          <w:color w:val="000000" w:themeColor="text1"/>
          <w:sz w:val="28"/>
          <w:szCs w:val="28"/>
          <w:lang w:eastAsia="vi-VN"/>
        </w:rPr>
        <w:t>Trước khi dứt lời, tô</w:t>
      </w:r>
      <w:r w:rsidR="00E01AC4" w:rsidRPr="00987E3B">
        <w:rPr>
          <w:rFonts w:eastAsia="Times New Roman" w:cs="Times New Roman"/>
          <w:color w:val="000000" w:themeColor="text1"/>
          <w:sz w:val="28"/>
          <w:szCs w:val="28"/>
          <w:lang w:eastAsia="vi-VN"/>
        </w:rPr>
        <w:t>i xin cám ơn và kính chúc quý đại biểu</w:t>
      </w:r>
      <w:r w:rsidR="002618B7">
        <w:rPr>
          <w:rFonts w:eastAsia="Times New Roman" w:cs="Times New Roman"/>
          <w:color w:val="000000" w:themeColor="text1"/>
          <w:sz w:val="28"/>
          <w:szCs w:val="28"/>
          <w:lang w:eastAsia="vi-VN"/>
        </w:rPr>
        <w:t>,</w:t>
      </w:r>
      <w:r w:rsidR="00E01AC4" w:rsidRPr="00987E3B">
        <w:rPr>
          <w:rFonts w:eastAsia="Times New Roman" w:cs="Times New Roman"/>
          <w:color w:val="000000" w:themeColor="text1"/>
          <w:sz w:val="28"/>
          <w:szCs w:val="28"/>
          <w:lang w:eastAsia="vi-VN"/>
        </w:rPr>
        <w:t xml:space="preserve"> </w:t>
      </w:r>
      <w:r w:rsidR="00DC37E0" w:rsidRPr="00987E3B">
        <w:rPr>
          <w:rFonts w:eastAsia="Times New Roman" w:cs="Times New Roman"/>
          <w:color w:val="000000" w:themeColor="text1"/>
          <w:sz w:val="28"/>
          <w:szCs w:val="28"/>
          <w:lang w:eastAsia="vi-VN"/>
        </w:rPr>
        <w:t xml:space="preserve">cô bác anh chị cử tri, </w:t>
      </w:r>
      <w:r w:rsidR="00E01AC4" w:rsidRPr="00987E3B">
        <w:rPr>
          <w:rFonts w:eastAsia="Times New Roman" w:cs="Times New Roman"/>
          <w:color w:val="000000" w:themeColor="text1"/>
          <w:sz w:val="28"/>
          <w:szCs w:val="28"/>
          <w:lang w:eastAsia="vi-VN"/>
        </w:rPr>
        <w:t>sức khỏe, hạnh phúc, thành công trong cuộc sống.</w:t>
      </w:r>
    </w:p>
    <w:p w14:paraId="290CE3CF" w14:textId="56F3F237" w:rsidR="006B267C" w:rsidRPr="00987E3B" w:rsidRDefault="006B267C" w:rsidP="00987E3B">
      <w:pPr>
        <w:spacing w:before="120" w:after="0" w:line="240" w:lineRule="auto"/>
        <w:ind w:right="74" w:firstLine="720"/>
        <w:jc w:val="both"/>
        <w:rPr>
          <w:rFonts w:eastAsia="Times New Roman" w:cs="Times New Roman"/>
          <w:color w:val="000000" w:themeColor="text1"/>
          <w:sz w:val="28"/>
          <w:szCs w:val="28"/>
          <w:lang w:eastAsia="vi-VN"/>
        </w:rPr>
      </w:pPr>
    </w:p>
    <w:p w14:paraId="6E8C36CA" w14:textId="77777777" w:rsidR="00E01AC4" w:rsidRPr="00987E3B" w:rsidRDefault="00E01AC4" w:rsidP="00E01AC4">
      <w:pPr>
        <w:spacing w:before="120" w:after="0" w:line="240" w:lineRule="auto"/>
        <w:ind w:right="74"/>
        <w:jc w:val="both"/>
        <w:rPr>
          <w:rFonts w:eastAsia="Times New Roman" w:cs="Times New Roman"/>
          <w:color w:val="FF0000"/>
          <w:sz w:val="28"/>
          <w:szCs w:val="28"/>
          <w:lang w:eastAsia="vi-VN"/>
        </w:rPr>
      </w:pPr>
    </w:p>
    <w:p w14:paraId="141EE53D" w14:textId="77777777" w:rsidR="00E01AC4" w:rsidRPr="00987E3B" w:rsidRDefault="00E01AC4" w:rsidP="00E01AC4">
      <w:pPr>
        <w:spacing w:before="120" w:after="0" w:line="240" w:lineRule="auto"/>
        <w:ind w:right="74"/>
        <w:jc w:val="both"/>
        <w:rPr>
          <w:sz w:val="28"/>
          <w:szCs w:val="28"/>
        </w:rPr>
      </w:pPr>
    </w:p>
    <w:sectPr w:rsidR="00E01AC4" w:rsidRPr="00987E3B" w:rsidSect="00D97775">
      <w:pgSz w:w="11907" w:h="16840" w:code="9"/>
      <w:pgMar w:top="993" w:right="85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AD"/>
    <w:rsid w:val="000003E1"/>
    <w:rsid w:val="00000767"/>
    <w:rsid w:val="00001356"/>
    <w:rsid w:val="00001E93"/>
    <w:rsid w:val="000047EA"/>
    <w:rsid w:val="0000557D"/>
    <w:rsid w:val="0000638F"/>
    <w:rsid w:val="00007BF2"/>
    <w:rsid w:val="00010863"/>
    <w:rsid w:val="00022841"/>
    <w:rsid w:val="00022E7C"/>
    <w:rsid w:val="00025A88"/>
    <w:rsid w:val="00025CEB"/>
    <w:rsid w:val="0003240B"/>
    <w:rsid w:val="00032A07"/>
    <w:rsid w:val="00033682"/>
    <w:rsid w:val="00034A91"/>
    <w:rsid w:val="00035275"/>
    <w:rsid w:val="00044E5B"/>
    <w:rsid w:val="0004743F"/>
    <w:rsid w:val="00050783"/>
    <w:rsid w:val="00050CB9"/>
    <w:rsid w:val="00053390"/>
    <w:rsid w:val="00054D09"/>
    <w:rsid w:val="00055032"/>
    <w:rsid w:val="00055931"/>
    <w:rsid w:val="000606DE"/>
    <w:rsid w:val="00061402"/>
    <w:rsid w:val="00061BD6"/>
    <w:rsid w:val="00061ECD"/>
    <w:rsid w:val="00073F69"/>
    <w:rsid w:val="0008354F"/>
    <w:rsid w:val="00084C9F"/>
    <w:rsid w:val="00086AC5"/>
    <w:rsid w:val="0009005A"/>
    <w:rsid w:val="00090AD8"/>
    <w:rsid w:val="00091650"/>
    <w:rsid w:val="000A19CA"/>
    <w:rsid w:val="000A5A2C"/>
    <w:rsid w:val="000A5CAE"/>
    <w:rsid w:val="000A604A"/>
    <w:rsid w:val="000B02AC"/>
    <w:rsid w:val="000B05D3"/>
    <w:rsid w:val="000B08AF"/>
    <w:rsid w:val="000B1A46"/>
    <w:rsid w:val="000B2EAE"/>
    <w:rsid w:val="000B5526"/>
    <w:rsid w:val="000B5AD8"/>
    <w:rsid w:val="000B6D05"/>
    <w:rsid w:val="000B7C05"/>
    <w:rsid w:val="000B7FEB"/>
    <w:rsid w:val="000C0EB0"/>
    <w:rsid w:val="000C1D14"/>
    <w:rsid w:val="000C38C0"/>
    <w:rsid w:val="000C4379"/>
    <w:rsid w:val="000C651F"/>
    <w:rsid w:val="000C68A6"/>
    <w:rsid w:val="000C6D7B"/>
    <w:rsid w:val="000D179D"/>
    <w:rsid w:val="000D715A"/>
    <w:rsid w:val="000D7A3D"/>
    <w:rsid w:val="000E0910"/>
    <w:rsid w:val="000E165C"/>
    <w:rsid w:val="000E1E2E"/>
    <w:rsid w:val="000E24DD"/>
    <w:rsid w:val="000E3217"/>
    <w:rsid w:val="000E4D80"/>
    <w:rsid w:val="000E4F5D"/>
    <w:rsid w:val="000F0D5E"/>
    <w:rsid w:val="000F42FD"/>
    <w:rsid w:val="000F59C8"/>
    <w:rsid w:val="000F6611"/>
    <w:rsid w:val="000F787C"/>
    <w:rsid w:val="00100190"/>
    <w:rsid w:val="001011C0"/>
    <w:rsid w:val="00103A18"/>
    <w:rsid w:val="00107B3B"/>
    <w:rsid w:val="00110BC0"/>
    <w:rsid w:val="00110CDC"/>
    <w:rsid w:val="00112377"/>
    <w:rsid w:val="00115189"/>
    <w:rsid w:val="001159A2"/>
    <w:rsid w:val="001177E6"/>
    <w:rsid w:val="00126F4F"/>
    <w:rsid w:val="00127138"/>
    <w:rsid w:val="00131537"/>
    <w:rsid w:val="00132873"/>
    <w:rsid w:val="00134A32"/>
    <w:rsid w:val="00140988"/>
    <w:rsid w:val="00143C06"/>
    <w:rsid w:val="0014460B"/>
    <w:rsid w:val="00146195"/>
    <w:rsid w:val="00151F57"/>
    <w:rsid w:val="00153077"/>
    <w:rsid w:val="00154D95"/>
    <w:rsid w:val="00157EB5"/>
    <w:rsid w:val="00160DC5"/>
    <w:rsid w:val="00162D08"/>
    <w:rsid w:val="001679DD"/>
    <w:rsid w:val="00170136"/>
    <w:rsid w:val="00170D08"/>
    <w:rsid w:val="0017256F"/>
    <w:rsid w:val="001725E4"/>
    <w:rsid w:val="00175F4A"/>
    <w:rsid w:val="0017739A"/>
    <w:rsid w:val="00180A36"/>
    <w:rsid w:val="0018255F"/>
    <w:rsid w:val="0018522C"/>
    <w:rsid w:val="001857D6"/>
    <w:rsid w:val="0018702C"/>
    <w:rsid w:val="00190366"/>
    <w:rsid w:val="00190B96"/>
    <w:rsid w:val="00191294"/>
    <w:rsid w:val="001951CF"/>
    <w:rsid w:val="001979C7"/>
    <w:rsid w:val="001A3378"/>
    <w:rsid w:val="001A37D3"/>
    <w:rsid w:val="001A3EA2"/>
    <w:rsid w:val="001B04CE"/>
    <w:rsid w:val="001C1E5E"/>
    <w:rsid w:val="001C3D21"/>
    <w:rsid w:val="001C4736"/>
    <w:rsid w:val="001C4DB3"/>
    <w:rsid w:val="001D6F33"/>
    <w:rsid w:val="001D7AB3"/>
    <w:rsid w:val="001E052B"/>
    <w:rsid w:val="001E0DD5"/>
    <w:rsid w:val="001E0E24"/>
    <w:rsid w:val="001E0EFA"/>
    <w:rsid w:val="001E3099"/>
    <w:rsid w:val="001E37CC"/>
    <w:rsid w:val="001F4A54"/>
    <w:rsid w:val="001F4F0E"/>
    <w:rsid w:val="001F5E88"/>
    <w:rsid w:val="001F6700"/>
    <w:rsid w:val="002007CA"/>
    <w:rsid w:val="002022FE"/>
    <w:rsid w:val="00205167"/>
    <w:rsid w:val="00205346"/>
    <w:rsid w:val="002053C4"/>
    <w:rsid w:val="00205E87"/>
    <w:rsid w:val="00210BEF"/>
    <w:rsid w:val="00210EAB"/>
    <w:rsid w:val="00213ED7"/>
    <w:rsid w:val="00214F26"/>
    <w:rsid w:val="00215ADD"/>
    <w:rsid w:val="00215CD6"/>
    <w:rsid w:val="00216606"/>
    <w:rsid w:val="0022332A"/>
    <w:rsid w:val="00224762"/>
    <w:rsid w:val="00224A9F"/>
    <w:rsid w:val="00226990"/>
    <w:rsid w:val="0022712E"/>
    <w:rsid w:val="00233159"/>
    <w:rsid w:val="00233489"/>
    <w:rsid w:val="00233F39"/>
    <w:rsid w:val="00234791"/>
    <w:rsid w:val="00235D7B"/>
    <w:rsid w:val="00240E2C"/>
    <w:rsid w:val="00241AC2"/>
    <w:rsid w:val="0025148F"/>
    <w:rsid w:val="002532D8"/>
    <w:rsid w:val="00256C61"/>
    <w:rsid w:val="0026046B"/>
    <w:rsid w:val="002618B7"/>
    <w:rsid w:val="00263948"/>
    <w:rsid w:val="00263C72"/>
    <w:rsid w:val="00264B06"/>
    <w:rsid w:val="002668C5"/>
    <w:rsid w:val="00267403"/>
    <w:rsid w:val="00267E34"/>
    <w:rsid w:val="00286215"/>
    <w:rsid w:val="00291FCF"/>
    <w:rsid w:val="002925B5"/>
    <w:rsid w:val="002A15B9"/>
    <w:rsid w:val="002A20D1"/>
    <w:rsid w:val="002A2383"/>
    <w:rsid w:val="002A3A2E"/>
    <w:rsid w:val="002A4A6D"/>
    <w:rsid w:val="002A510B"/>
    <w:rsid w:val="002A6631"/>
    <w:rsid w:val="002A71D1"/>
    <w:rsid w:val="002A7589"/>
    <w:rsid w:val="002A7689"/>
    <w:rsid w:val="002B134F"/>
    <w:rsid w:val="002B252F"/>
    <w:rsid w:val="002B3219"/>
    <w:rsid w:val="002B32F3"/>
    <w:rsid w:val="002B34E6"/>
    <w:rsid w:val="002B3519"/>
    <w:rsid w:val="002B72FC"/>
    <w:rsid w:val="002C246B"/>
    <w:rsid w:val="002C2CE9"/>
    <w:rsid w:val="002C605F"/>
    <w:rsid w:val="002C67CD"/>
    <w:rsid w:val="002D0554"/>
    <w:rsid w:val="002D0A29"/>
    <w:rsid w:val="002D0FBB"/>
    <w:rsid w:val="002D200B"/>
    <w:rsid w:val="002D58EC"/>
    <w:rsid w:val="002D7673"/>
    <w:rsid w:val="002E2D72"/>
    <w:rsid w:val="002E3986"/>
    <w:rsid w:val="002E3B2D"/>
    <w:rsid w:val="002E6510"/>
    <w:rsid w:val="002E7C5D"/>
    <w:rsid w:val="002F26F2"/>
    <w:rsid w:val="002F5E0F"/>
    <w:rsid w:val="002F662E"/>
    <w:rsid w:val="00303DF8"/>
    <w:rsid w:val="0030540F"/>
    <w:rsid w:val="00306B10"/>
    <w:rsid w:val="00310C47"/>
    <w:rsid w:val="00320040"/>
    <w:rsid w:val="00322AD8"/>
    <w:rsid w:val="00322E79"/>
    <w:rsid w:val="0032508C"/>
    <w:rsid w:val="0033159C"/>
    <w:rsid w:val="00333092"/>
    <w:rsid w:val="00335721"/>
    <w:rsid w:val="003368D6"/>
    <w:rsid w:val="0034189E"/>
    <w:rsid w:val="00342077"/>
    <w:rsid w:val="0035368A"/>
    <w:rsid w:val="0035482C"/>
    <w:rsid w:val="003631A6"/>
    <w:rsid w:val="003635D0"/>
    <w:rsid w:val="00363B31"/>
    <w:rsid w:val="00364926"/>
    <w:rsid w:val="00366780"/>
    <w:rsid w:val="00371D69"/>
    <w:rsid w:val="00380A6D"/>
    <w:rsid w:val="00382F28"/>
    <w:rsid w:val="00384809"/>
    <w:rsid w:val="0038554C"/>
    <w:rsid w:val="00386051"/>
    <w:rsid w:val="003878BF"/>
    <w:rsid w:val="003900FE"/>
    <w:rsid w:val="00391A92"/>
    <w:rsid w:val="0039257D"/>
    <w:rsid w:val="0039269A"/>
    <w:rsid w:val="00393F2B"/>
    <w:rsid w:val="003959A3"/>
    <w:rsid w:val="0039765F"/>
    <w:rsid w:val="00397A82"/>
    <w:rsid w:val="003A15B5"/>
    <w:rsid w:val="003A2FF7"/>
    <w:rsid w:val="003A30A5"/>
    <w:rsid w:val="003A3AB2"/>
    <w:rsid w:val="003A3B39"/>
    <w:rsid w:val="003A45FC"/>
    <w:rsid w:val="003B1136"/>
    <w:rsid w:val="003C12FE"/>
    <w:rsid w:val="003C5497"/>
    <w:rsid w:val="003D0BFB"/>
    <w:rsid w:val="003D247F"/>
    <w:rsid w:val="003D313D"/>
    <w:rsid w:val="003D68C6"/>
    <w:rsid w:val="003D6FA0"/>
    <w:rsid w:val="003E1E0B"/>
    <w:rsid w:val="003E2A1A"/>
    <w:rsid w:val="003E77EC"/>
    <w:rsid w:val="003F2BC8"/>
    <w:rsid w:val="003F4BAB"/>
    <w:rsid w:val="003F7D9F"/>
    <w:rsid w:val="00402A7E"/>
    <w:rsid w:val="00402FF6"/>
    <w:rsid w:val="00406698"/>
    <w:rsid w:val="004069D4"/>
    <w:rsid w:val="004113AA"/>
    <w:rsid w:val="00413B37"/>
    <w:rsid w:val="00416D81"/>
    <w:rsid w:val="004179AB"/>
    <w:rsid w:val="00417DDB"/>
    <w:rsid w:val="0042015C"/>
    <w:rsid w:val="004208F4"/>
    <w:rsid w:val="0042378D"/>
    <w:rsid w:val="00425476"/>
    <w:rsid w:val="00430203"/>
    <w:rsid w:val="00431282"/>
    <w:rsid w:val="00431796"/>
    <w:rsid w:val="00433C3F"/>
    <w:rsid w:val="00435667"/>
    <w:rsid w:val="00435C5F"/>
    <w:rsid w:val="00437336"/>
    <w:rsid w:val="00440113"/>
    <w:rsid w:val="004473FC"/>
    <w:rsid w:val="004518F8"/>
    <w:rsid w:val="004519DE"/>
    <w:rsid w:val="0045239B"/>
    <w:rsid w:val="004535B4"/>
    <w:rsid w:val="004565EF"/>
    <w:rsid w:val="00456703"/>
    <w:rsid w:val="00457B9B"/>
    <w:rsid w:val="00460E10"/>
    <w:rsid w:val="004624DE"/>
    <w:rsid w:val="0046398B"/>
    <w:rsid w:val="0046577E"/>
    <w:rsid w:val="00465D10"/>
    <w:rsid w:val="00467118"/>
    <w:rsid w:val="00471366"/>
    <w:rsid w:val="00477093"/>
    <w:rsid w:val="0047782A"/>
    <w:rsid w:val="0047794A"/>
    <w:rsid w:val="00482DAC"/>
    <w:rsid w:val="00483DF6"/>
    <w:rsid w:val="004865E2"/>
    <w:rsid w:val="0049054D"/>
    <w:rsid w:val="004909F3"/>
    <w:rsid w:val="0049481E"/>
    <w:rsid w:val="00494DD0"/>
    <w:rsid w:val="00495A38"/>
    <w:rsid w:val="00496A4E"/>
    <w:rsid w:val="0049796A"/>
    <w:rsid w:val="004A15A5"/>
    <w:rsid w:val="004A2E6F"/>
    <w:rsid w:val="004A615D"/>
    <w:rsid w:val="004A6272"/>
    <w:rsid w:val="004B1EE7"/>
    <w:rsid w:val="004B232F"/>
    <w:rsid w:val="004B4EC8"/>
    <w:rsid w:val="004B54B0"/>
    <w:rsid w:val="004B56C3"/>
    <w:rsid w:val="004B68F3"/>
    <w:rsid w:val="004B7EF1"/>
    <w:rsid w:val="004C0177"/>
    <w:rsid w:val="004C2D7E"/>
    <w:rsid w:val="004C772F"/>
    <w:rsid w:val="004D297F"/>
    <w:rsid w:val="004D32B2"/>
    <w:rsid w:val="004D408C"/>
    <w:rsid w:val="004D6434"/>
    <w:rsid w:val="004D675F"/>
    <w:rsid w:val="004D77F5"/>
    <w:rsid w:val="004D7C20"/>
    <w:rsid w:val="004E05C5"/>
    <w:rsid w:val="004E0798"/>
    <w:rsid w:val="004E1C68"/>
    <w:rsid w:val="004E489D"/>
    <w:rsid w:val="004E615F"/>
    <w:rsid w:val="004E67CB"/>
    <w:rsid w:val="004E7867"/>
    <w:rsid w:val="004F40A3"/>
    <w:rsid w:val="004F5987"/>
    <w:rsid w:val="0050339E"/>
    <w:rsid w:val="00503969"/>
    <w:rsid w:val="0050439D"/>
    <w:rsid w:val="00504BF2"/>
    <w:rsid w:val="00506DE3"/>
    <w:rsid w:val="00507F5D"/>
    <w:rsid w:val="00512183"/>
    <w:rsid w:val="0051433D"/>
    <w:rsid w:val="00514670"/>
    <w:rsid w:val="005209CB"/>
    <w:rsid w:val="005226E1"/>
    <w:rsid w:val="00525BDB"/>
    <w:rsid w:val="0053052D"/>
    <w:rsid w:val="00546F94"/>
    <w:rsid w:val="00550F63"/>
    <w:rsid w:val="00551330"/>
    <w:rsid w:val="005522F1"/>
    <w:rsid w:val="00553018"/>
    <w:rsid w:val="00554AFF"/>
    <w:rsid w:val="00561938"/>
    <w:rsid w:val="005730E2"/>
    <w:rsid w:val="00580287"/>
    <w:rsid w:val="00581AD0"/>
    <w:rsid w:val="005833F2"/>
    <w:rsid w:val="005834B3"/>
    <w:rsid w:val="005876C9"/>
    <w:rsid w:val="00590425"/>
    <w:rsid w:val="005904D0"/>
    <w:rsid w:val="00590DA2"/>
    <w:rsid w:val="00592E7C"/>
    <w:rsid w:val="00596D52"/>
    <w:rsid w:val="005A4C7C"/>
    <w:rsid w:val="005A7723"/>
    <w:rsid w:val="005B073F"/>
    <w:rsid w:val="005B1157"/>
    <w:rsid w:val="005B5873"/>
    <w:rsid w:val="005B5C68"/>
    <w:rsid w:val="005B7B88"/>
    <w:rsid w:val="005C15CB"/>
    <w:rsid w:val="005C1F6F"/>
    <w:rsid w:val="005C25D7"/>
    <w:rsid w:val="005C2966"/>
    <w:rsid w:val="005C4CE4"/>
    <w:rsid w:val="005D0052"/>
    <w:rsid w:val="005D043D"/>
    <w:rsid w:val="005D2E3F"/>
    <w:rsid w:val="005D36BC"/>
    <w:rsid w:val="005D5ABD"/>
    <w:rsid w:val="005D7791"/>
    <w:rsid w:val="005E085A"/>
    <w:rsid w:val="005E1F65"/>
    <w:rsid w:val="005E1FC0"/>
    <w:rsid w:val="005E2A6D"/>
    <w:rsid w:val="005E34E4"/>
    <w:rsid w:val="005F02B2"/>
    <w:rsid w:val="005F2B5A"/>
    <w:rsid w:val="005F4277"/>
    <w:rsid w:val="00600B41"/>
    <w:rsid w:val="006055BD"/>
    <w:rsid w:val="0061006A"/>
    <w:rsid w:val="00611A50"/>
    <w:rsid w:val="006121FE"/>
    <w:rsid w:val="00613747"/>
    <w:rsid w:val="00615F4A"/>
    <w:rsid w:val="00620D99"/>
    <w:rsid w:val="00624652"/>
    <w:rsid w:val="00624CA3"/>
    <w:rsid w:val="00624FD5"/>
    <w:rsid w:val="006257DD"/>
    <w:rsid w:val="0063212F"/>
    <w:rsid w:val="00635215"/>
    <w:rsid w:val="00635A29"/>
    <w:rsid w:val="006378EE"/>
    <w:rsid w:val="006404D7"/>
    <w:rsid w:val="00641694"/>
    <w:rsid w:val="00642642"/>
    <w:rsid w:val="00644878"/>
    <w:rsid w:val="00644A6C"/>
    <w:rsid w:val="00645F26"/>
    <w:rsid w:val="00650DAD"/>
    <w:rsid w:val="00651141"/>
    <w:rsid w:val="00654B69"/>
    <w:rsid w:val="006600DA"/>
    <w:rsid w:val="00664778"/>
    <w:rsid w:val="006667F4"/>
    <w:rsid w:val="00670C45"/>
    <w:rsid w:val="00672D11"/>
    <w:rsid w:val="00673D8C"/>
    <w:rsid w:val="006807CD"/>
    <w:rsid w:val="00680C6E"/>
    <w:rsid w:val="00684A68"/>
    <w:rsid w:val="00684D74"/>
    <w:rsid w:val="00687D9E"/>
    <w:rsid w:val="00690B36"/>
    <w:rsid w:val="0069121D"/>
    <w:rsid w:val="0069192E"/>
    <w:rsid w:val="0069367F"/>
    <w:rsid w:val="006A174A"/>
    <w:rsid w:val="006B267C"/>
    <w:rsid w:val="006B3034"/>
    <w:rsid w:val="006B3DC7"/>
    <w:rsid w:val="006B65AD"/>
    <w:rsid w:val="006B69A8"/>
    <w:rsid w:val="006C2E82"/>
    <w:rsid w:val="006C5C23"/>
    <w:rsid w:val="006D5F31"/>
    <w:rsid w:val="006D6F55"/>
    <w:rsid w:val="006E53D7"/>
    <w:rsid w:val="006E7F39"/>
    <w:rsid w:val="006F227E"/>
    <w:rsid w:val="006F575A"/>
    <w:rsid w:val="006F7955"/>
    <w:rsid w:val="00700CD6"/>
    <w:rsid w:val="00702F35"/>
    <w:rsid w:val="00702F8B"/>
    <w:rsid w:val="0070543E"/>
    <w:rsid w:val="0070543F"/>
    <w:rsid w:val="00705AF3"/>
    <w:rsid w:val="00706322"/>
    <w:rsid w:val="007067A5"/>
    <w:rsid w:val="007106B3"/>
    <w:rsid w:val="00710F45"/>
    <w:rsid w:val="00711A31"/>
    <w:rsid w:val="00711AE8"/>
    <w:rsid w:val="00711B25"/>
    <w:rsid w:val="00715B52"/>
    <w:rsid w:val="00715D23"/>
    <w:rsid w:val="007177F8"/>
    <w:rsid w:val="00717A6C"/>
    <w:rsid w:val="007245E4"/>
    <w:rsid w:val="00724E88"/>
    <w:rsid w:val="00725CBE"/>
    <w:rsid w:val="00730E57"/>
    <w:rsid w:val="00731E9B"/>
    <w:rsid w:val="007435A1"/>
    <w:rsid w:val="00745F3B"/>
    <w:rsid w:val="00751170"/>
    <w:rsid w:val="00751AFC"/>
    <w:rsid w:val="00753131"/>
    <w:rsid w:val="007611C1"/>
    <w:rsid w:val="00761D3A"/>
    <w:rsid w:val="00763304"/>
    <w:rsid w:val="00764C6D"/>
    <w:rsid w:val="00766160"/>
    <w:rsid w:val="00766AFC"/>
    <w:rsid w:val="00770C7E"/>
    <w:rsid w:val="007714F9"/>
    <w:rsid w:val="00771A79"/>
    <w:rsid w:val="007732F6"/>
    <w:rsid w:val="007733FA"/>
    <w:rsid w:val="00777E6F"/>
    <w:rsid w:val="007817C0"/>
    <w:rsid w:val="007818E3"/>
    <w:rsid w:val="00784769"/>
    <w:rsid w:val="007855A1"/>
    <w:rsid w:val="0078742F"/>
    <w:rsid w:val="00791CAE"/>
    <w:rsid w:val="007927E4"/>
    <w:rsid w:val="0079415D"/>
    <w:rsid w:val="007A3989"/>
    <w:rsid w:val="007A6439"/>
    <w:rsid w:val="007B0E9A"/>
    <w:rsid w:val="007B5284"/>
    <w:rsid w:val="007C3050"/>
    <w:rsid w:val="007C53C6"/>
    <w:rsid w:val="007D2586"/>
    <w:rsid w:val="007D28A2"/>
    <w:rsid w:val="007D3279"/>
    <w:rsid w:val="007D440E"/>
    <w:rsid w:val="007D473C"/>
    <w:rsid w:val="007D6D75"/>
    <w:rsid w:val="007D7A6C"/>
    <w:rsid w:val="007E0135"/>
    <w:rsid w:val="007E13A2"/>
    <w:rsid w:val="007E4741"/>
    <w:rsid w:val="007E7B18"/>
    <w:rsid w:val="007F0862"/>
    <w:rsid w:val="007F0B7E"/>
    <w:rsid w:val="007F2DA0"/>
    <w:rsid w:val="007F5F01"/>
    <w:rsid w:val="007F665A"/>
    <w:rsid w:val="007F6AFF"/>
    <w:rsid w:val="008012C4"/>
    <w:rsid w:val="00802635"/>
    <w:rsid w:val="008069D2"/>
    <w:rsid w:val="008108F7"/>
    <w:rsid w:val="0081164F"/>
    <w:rsid w:val="008120B6"/>
    <w:rsid w:val="008157D3"/>
    <w:rsid w:val="00815F52"/>
    <w:rsid w:val="00817CEC"/>
    <w:rsid w:val="00820C4F"/>
    <w:rsid w:val="0082476B"/>
    <w:rsid w:val="00825467"/>
    <w:rsid w:val="00832D1E"/>
    <w:rsid w:val="00833DEB"/>
    <w:rsid w:val="008349B8"/>
    <w:rsid w:val="008361A5"/>
    <w:rsid w:val="008367FA"/>
    <w:rsid w:val="008420D4"/>
    <w:rsid w:val="008423BD"/>
    <w:rsid w:val="00842C3B"/>
    <w:rsid w:val="0084475D"/>
    <w:rsid w:val="0085286B"/>
    <w:rsid w:val="00855EEF"/>
    <w:rsid w:val="00856DA5"/>
    <w:rsid w:val="00856F5F"/>
    <w:rsid w:val="00857B8D"/>
    <w:rsid w:val="00857DC3"/>
    <w:rsid w:val="00860B5A"/>
    <w:rsid w:val="00866D97"/>
    <w:rsid w:val="00867097"/>
    <w:rsid w:val="008751B1"/>
    <w:rsid w:val="00876A9C"/>
    <w:rsid w:val="00880D48"/>
    <w:rsid w:val="00882A4D"/>
    <w:rsid w:val="00883089"/>
    <w:rsid w:val="008866A9"/>
    <w:rsid w:val="00894E07"/>
    <w:rsid w:val="0089776B"/>
    <w:rsid w:val="008A0F84"/>
    <w:rsid w:val="008A164E"/>
    <w:rsid w:val="008A19CF"/>
    <w:rsid w:val="008A36E4"/>
    <w:rsid w:val="008B01AB"/>
    <w:rsid w:val="008B1164"/>
    <w:rsid w:val="008B12A3"/>
    <w:rsid w:val="008B2929"/>
    <w:rsid w:val="008B3EB0"/>
    <w:rsid w:val="008B5599"/>
    <w:rsid w:val="008B685A"/>
    <w:rsid w:val="008B7B4D"/>
    <w:rsid w:val="008C1D6A"/>
    <w:rsid w:val="008C3BDE"/>
    <w:rsid w:val="008C42D5"/>
    <w:rsid w:val="008C43E5"/>
    <w:rsid w:val="008C5F41"/>
    <w:rsid w:val="008C5F7C"/>
    <w:rsid w:val="008C7490"/>
    <w:rsid w:val="008C7FDB"/>
    <w:rsid w:val="008D3E3B"/>
    <w:rsid w:val="008D6D81"/>
    <w:rsid w:val="008E0799"/>
    <w:rsid w:val="008E0D5A"/>
    <w:rsid w:val="008E1892"/>
    <w:rsid w:val="008E27B9"/>
    <w:rsid w:val="008E596B"/>
    <w:rsid w:val="008E63BD"/>
    <w:rsid w:val="008F2A2D"/>
    <w:rsid w:val="008F2A9F"/>
    <w:rsid w:val="009068C6"/>
    <w:rsid w:val="00907903"/>
    <w:rsid w:val="009115FC"/>
    <w:rsid w:val="00911672"/>
    <w:rsid w:val="00912D34"/>
    <w:rsid w:val="00914D3A"/>
    <w:rsid w:val="009159FD"/>
    <w:rsid w:val="00916DA4"/>
    <w:rsid w:val="00921DD8"/>
    <w:rsid w:val="009249B5"/>
    <w:rsid w:val="00926A9E"/>
    <w:rsid w:val="009270AA"/>
    <w:rsid w:val="0093370F"/>
    <w:rsid w:val="00935A6A"/>
    <w:rsid w:val="00937055"/>
    <w:rsid w:val="00943F52"/>
    <w:rsid w:val="00945742"/>
    <w:rsid w:val="00950CC6"/>
    <w:rsid w:val="00951AFF"/>
    <w:rsid w:val="0095504C"/>
    <w:rsid w:val="009553BE"/>
    <w:rsid w:val="00956DD3"/>
    <w:rsid w:val="00957170"/>
    <w:rsid w:val="00962455"/>
    <w:rsid w:val="009625C7"/>
    <w:rsid w:val="00962CC6"/>
    <w:rsid w:val="00963921"/>
    <w:rsid w:val="0096554B"/>
    <w:rsid w:val="00966E72"/>
    <w:rsid w:val="00970CE1"/>
    <w:rsid w:val="0097208F"/>
    <w:rsid w:val="0097242C"/>
    <w:rsid w:val="00972776"/>
    <w:rsid w:val="009728D4"/>
    <w:rsid w:val="009751B6"/>
    <w:rsid w:val="00975546"/>
    <w:rsid w:val="009813C2"/>
    <w:rsid w:val="00984341"/>
    <w:rsid w:val="00986987"/>
    <w:rsid w:val="00987E3B"/>
    <w:rsid w:val="009908E0"/>
    <w:rsid w:val="00996CAD"/>
    <w:rsid w:val="009A266B"/>
    <w:rsid w:val="009A4E05"/>
    <w:rsid w:val="009B09D0"/>
    <w:rsid w:val="009B165D"/>
    <w:rsid w:val="009B21F5"/>
    <w:rsid w:val="009B5476"/>
    <w:rsid w:val="009B67BD"/>
    <w:rsid w:val="009B67FE"/>
    <w:rsid w:val="009C11AD"/>
    <w:rsid w:val="009C544C"/>
    <w:rsid w:val="009C7D48"/>
    <w:rsid w:val="009E43B9"/>
    <w:rsid w:val="009E561E"/>
    <w:rsid w:val="009F0B4B"/>
    <w:rsid w:val="009F1107"/>
    <w:rsid w:val="009F261C"/>
    <w:rsid w:val="009F43B0"/>
    <w:rsid w:val="009F5F73"/>
    <w:rsid w:val="009F699F"/>
    <w:rsid w:val="00A006DC"/>
    <w:rsid w:val="00A033C9"/>
    <w:rsid w:val="00A07121"/>
    <w:rsid w:val="00A124F5"/>
    <w:rsid w:val="00A12729"/>
    <w:rsid w:val="00A151AC"/>
    <w:rsid w:val="00A1745D"/>
    <w:rsid w:val="00A17B04"/>
    <w:rsid w:val="00A24F7C"/>
    <w:rsid w:val="00A25EFB"/>
    <w:rsid w:val="00A2637B"/>
    <w:rsid w:val="00A3250E"/>
    <w:rsid w:val="00A347F7"/>
    <w:rsid w:val="00A34A50"/>
    <w:rsid w:val="00A34AAC"/>
    <w:rsid w:val="00A35DD9"/>
    <w:rsid w:val="00A37333"/>
    <w:rsid w:val="00A3784D"/>
    <w:rsid w:val="00A4088D"/>
    <w:rsid w:val="00A42336"/>
    <w:rsid w:val="00A42860"/>
    <w:rsid w:val="00A42B50"/>
    <w:rsid w:val="00A46DC0"/>
    <w:rsid w:val="00A473E1"/>
    <w:rsid w:val="00A5028F"/>
    <w:rsid w:val="00A50719"/>
    <w:rsid w:val="00A54C43"/>
    <w:rsid w:val="00A5773D"/>
    <w:rsid w:val="00A603B9"/>
    <w:rsid w:val="00A671C1"/>
    <w:rsid w:val="00A67B8D"/>
    <w:rsid w:val="00A77DA7"/>
    <w:rsid w:val="00A829D1"/>
    <w:rsid w:val="00A82E94"/>
    <w:rsid w:val="00A84DAE"/>
    <w:rsid w:val="00A87355"/>
    <w:rsid w:val="00A92ECF"/>
    <w:rsid w:val="00A947CE"/>
    <w:rsid w:val="00A9484C"/>
    <w:rsid w:val="00A94E81"/>
    <w:rsid w:val="00A955FF"/>
    <w:rsid w:val="00A9573A"/>
    <w:rsid w:val="00A95A35"/>
    <w:rsid w:val="00A966C9"/>
    <w:rsid w:val="00A97F08"/>
    <w:rsid w:val="00AA0779"/>
    <w:rsid w:val="00AA07E2"/>
    <w:rsid w:val="00AA129F"/>
    <w:rsid w:val="00AA28BA"/>
    <w:rsid w:val="00AA28BE"/>
    <w:rsid w:val="00AA479E"/>
    <w:rsid w:val="00AA74FD"/>
    <w:rsid w:val="00AB0041"/>
    <w:rsid w:val="00AB0413"/>
    <w:rsid w:val="00AB2AC6"/>
    <w:rsid w:val="00AB5201"/>
    <w:rsid w:val="00AB52CE"/>
    <w:rsid w:val="00AB7F7E"/>
    <w:rsid w:val="00AC261D"/>
    <w:rsid w:val="00AC710A"/>
    <w:rsid w:val="00AD10EC"/>
    <w:rsid w:val="00AD5181"/>
    <w:rsid w:val="00AE0028"/>
    <w:rsid w:val="00AE05E4"/>
    <w:rsid w:val="00AE2247"/>
    <w:rsid w:val="00AE35D2"/>
    <w:rsid w:val="00AE41D9"/>
    <w:rsid w:val="00AE45F2"/>
    <w:rsid w:val="00AE4E7E"/>
    <w:rsid w:val="00AE75AB"/>
    <w:rsid w:val="00AF04C8"/>
    <w:rsid w:val="00AF1D00"/>
    <w:rsid w:val="00B03613"/>
    <w:rsid w:val="00B03E16"/>
    <w:rsid w:val="00B050A6"/>
    <w:rsid w:val="00B06877"/>
    <w:rsid w:val="00B069EB"/>
    <w:rsid w:val="00B10A7F"/>
    <w:rsid w:val="00B12171"/>
    <w:rsid w:val="00B237DA"/>
    <w:rsid w:val="00B24F97"/>
    <w:rsid w:val="00B25257"/>
    <w:rsid w:val="00B323E7"/>
    <w:rsid w:val="00B326F0"/>
    <w:rsid w:val="00B3768F"/>
    <w:rsid w:val="00B40BAD"/>
    <w:rsid w:val="00B41793"/>
    <w:rsid w:val="00B44ADD"/>
    <w:rsid w:val="00B5035B"/>
    <w:rsid w:val="00B50717"/>
    <w:rsid w:val="00B57923"/>
    <w:rsid w:val="00B606E5"/>
    <w:rsid w:val="00B60858"/>
    <w:rsid w:val="00B63B04"/>
    <w:rsid w:val="00B64AF2"/>
    <w:rsid w:val="00B65E32"/>
    <w:rsid w:val="00B7349E"/>
    <w:rsid w:val="00B741E1"/>
    <w:rsid w:val="00B74C8E"/>
    <w:rsid w:val="00B7599A"/>
    <w:rsid w:val="00B7761C"/>
    <w:rsid w:val="00B80366"/>
    <w:rsid w:val="00B83F98"/>
    <w:rsid w:val="00B90AA9"/>
    <w:rsid w:val="00B90ABB"/>
    <w:rsid w:val="00B916FB"/>
    <w:rsid w:val="00B939BA"/>
    <w:rsid w:val="00B95782"/>
    <w:rsid w:val="00B95A48"/>
    <w:rsid w:val="00B95E5D"/>
    <w:rsid w:val="00B960EA"/>
    <w:rsid w:val="00B96314"/>
    <w:rsid w:val="00B9711C"/>
    <w:rsid w:val="00B97AB3"/>
    <w:rsid w:val="00BA191D"/>
    <w:rsid w:val="00BA276C"/>
    <w:rsid w:val="00BA296A"/>
    <w:rsid w:val="00BA48E7"/>
    <w:rsid w:val="00BB3767"/>
    <w:rsid w:val="00BB443C"/>
    <w:rsid w:val="00BB4C8B"/>
    <w:rsid w:val="00BB5959"/>
    <w:rsid w:val="00BB68D3"/>
    <w:rsid w:val="00BB76BE"/>
    <w:rsid w:val="00BB7C9B"/>
    <w:rsid w:val="00BC4EDB"/>
    <w:rsid w:val="00BD203D"/>
    <w:rsid w:val="00BD20EC"/>
    <w:rsid w:val="00BD3724"/>
    <w:rsid w:val="00BE31D6"/>
    <w:rsid w:val="00BE3886"/>
    <w:rsid w:val="00BE56F4"/>
    <w:rsid w:val="00BF5F3D"/>
    <w:rsid w:val="00C006DF"/>
    <w:rsid w:val="00C00D8B"/>
    <w:rsid w:val="00C0271B"/>
    <w:rsid w:val="00C02B19"/>
    <w:rsid w:val="00C03255"/>
    <w:rsid w:val="00C04702"/>
    <w:rsid w:val="00C102C8"/>
    <w:rsid w:val="00C10327"/>
    <w:rsid w:val="00C12531"/>
    <w:rsid w:val="00C153DE"/>
    <w:rsid w:val="00C2003B"/>
    <w:rsid w:val="00C20AA2"/>
    <w:rsid w:val="00C22565"/>
    <w:rsid w:val="00C26C93"/>
    <w:rsid w:val="00C3140F"/>
    <w:rsid w:val="00C32AB0"/>
    <w:rsid w:val="00C3554D"/>
    <w:rsid w:val="00C35E97"/>
    <w:rsid w:val="00C4147A"/>
    <w:rsid w:val="00C43712"/>
    <w:rsid w:val="00C5114A"/>
    <w:rsid w:val="00C51A13"/>
    <w:rsid w:val="00C52CBF"/>
    <w:rsid w:val="00C52F2A"/>
    <w:rsid w:val="00C6173C"/>
    <w:rsid w:val="00C663E7"/>
    <w:rsid w:val="00C66403"/>
    <w:rsid w:val="00C66EEB"/>
    <w:rsid w:val="00C700AE"/>
    <w:rsid w:val="00C7110B"/>
    <w:rsid w:val="00C73279"/>
    <w:rsid w:val="00C73D99"/>
    <w:rsid w:val="00C75B63"/>
    <w:rsid w:val="00C75CB9"/>
    <w:rsid w:val="00C76509"/>
    <w:rsid w:val="00C76EDB"/>
    <w:rsid w:val="00C8281A"/>
    <w:rsid w:val="00C8574B"/>
    <w:rsid w:val="00C85DE8"/>
    <w:rsid w:val="00C9690C"/>
    <w:rsid w:val="00CA25B2"/>
    <w:rsid w:val="00CA2AF8"/>
    <w:rsid w:val="00CA77F4"/>
    <w:rsid w:val="00CB188B"/>
    <w:rsid w:val="00CB4A9F"/>
    <w:rsid w:val="00CC0AF0"/>
    <w:rsid w:val="00CC1813"/>
    <w:rsid w:val="00CC267E"/>
    <w:rsid w:val="00CC5133"/>
    <w:rsid w:val="00CD475A"/>
    <w:rsid w:val="00CD5455"/>
    <w:rsid w:val="00CE0AEF"/>
    <w:rsid w:val="00CE2794"/>
    <w:rsid w:val="00CE4150"/>
    <w:rsid w:val="00CE7707"/>
    <w:rsid w:val="00CE7AB7"/>
    <w:rsid w:val="00CF21D5"/>
    <w:rsid w:val="00CF2E89"/>
    <w:rsid w:val="00CF551D"/>
    <w:rsid w:val="00CF5561"/>
    <w:rsid w:val="00D04EF2"/>
    <w:rsid w:val="00D065D7"/>
    <w:rsid w:val="00D0704F"/>
    <w:rsid w:val="00D1057E"/>
    <w:rsid w:val="00D141A8"/>
    <w:rsid w:val="00D145EC"/>
    <w:rsid w:val="00D165C5"/>
    <w:rsid w:val="00D177A0"/>
    <w:rsid w:val="00D20BBA"/>
    <w:rsid w:val="00D24146"/>
    <w:rsid w:val="00D2495A"/>
    <w:rsid w:val="00D25A6F"/>
    <w:rsid w:val="00D27D7A"/>
    <w:rsid w:val="00D27F1F"/>
    <w:rsid w:val="00D3066E"/>
    <w:rsid w:val="00D30F14"/>
    <w:rsid w:val="00D326EA"/>
    <w:rsid w:val="00D33460"/>
    <w:rsid w:val="00D34777"/>
    <w:rsid w:val="00D40BBC"/>
    <w:rsid w:val="00D42BDE"/>
    <w:rsid w:val="00D44DF7"/>
    <w:rsid w:val="00D45037"/>
    <w:rsid w:val="00D45B18"/>
    <w:rsid w:val="00D47907"/>
    <w:rsid w:val="00D55D35"/>
    <w:rsid w:val="00D56E4E"/>
    <w:rsid w:val="00D60051"/>
    <w:rsid w:val="00D6033D"/>
    <w:rsid w:val="00D60734"/>
    <w:rsid w:val="00D62A65"/>
    <w:rsid w:val="00D62B69"/>
    <w:rsid w:val="00D64B48"/>
    <w:rsid w:val="00D66470"/>
    <w:rsid w:val="00D71F4A"/>
    <w:rsid w:val="00D7388C"/>
    <w:rsid w:val="00D82B0F"/>
    <w:rsid w:val="00D835BE"/>
    <w:rsid w:val="00D83E3A"/>
    <w:rsid w:val="00D905B8"/>
    <w:rsid w:val="00D93CB1"/>
    <w:rsid w:val="00D950D5"/>
    <w:rsid w:val="00D96A07"/>
    <w:rsid w:val="00D97775"/>
    <w:rsid w:val="00DA3E6F"/>
    <w:rsid w:val="00DA52AA"/>
    <w:rsid w:val="00DB1EDC"/>
    <w:rsid w:val="00DB2701"/>
    <w:rsid w:val="00DB27F0"/>
    <w:rsid w:val="00DB2C46"/>
    <w:rsid w:val="00DB3DA9"/>
    <w:rsid w:val="00DB4C3B"/>
    <w:rsid w:val="00DB53A0"/>
    <w:rsid w:val="00DB62BC"/>
    <w:rsid w:val="00DB6961"/>
    <w:rsid w:val="00DB7429"/>
    <w:rsid w:val="00DC33D9"/>
    <w:rsid w:val="00DC37E0"/>
    <w:rsid w:val="00DC4210"/>
    <w:rsid w:val="00DC60EE"/>
    <w:rsid w:val="00DC6B58"/>
    <w:rsid w:val="00DD1424"/>
    <w:rsid w:val="00DD17DA"/>
    <w:rsid w:val="00DD29F1"/>
    <w:rsid w:val="00DD7926"/>
    <w:rsid w:val="00DE37DC"/>
    <w:rsid w:val="00DE5B57"/>
    <w:rsid w:val="00DE633A"/>
    <w:rsid w:val="00DE72CB"/>
    <w:rsid w:val="00DF189A"/>
    <w:rsid w:val="00DF29C6"/>
    <w:rsid w:val="00DF3928"/>
    <w:rsid w:val="00DF43DB"/>
    <w:rsid w:val="00DF53C7"/>
    <w:rsid w:val="00DF6996"/>
    <w:rsid w:val="00DF7711"/>
    <w:rsid w:val="00E01AC4"/>
    <w:rsid w:val="00E01F81"/>
    <w:rsid w:val="00E117FA"/>
    <w:rsid w:val="00E1457E"/>
    <w:rsid w:val="00E17173"/>
    <w:rsid w:val="00E20852"/>
    <w:rsid w:val="00E20AAC"/>
    <w:rsid w:val="00E21972"/>
    <w:rsid w:val="00E222D5"/>
    <w:rsid w:val="00E30B47"/>
    <w:rsid w:val="00E326AD"/>
    <w:rsid w:val="00E32E28"/>
    <w:rsid w:val="00E34FCD"/>
    <w:rsid w:val="00E35CE4"/>
    <w:rsid w:val="00E4132A"/>
    <w:rsid w:val="00E424E3"/>
    <w:rsid w:val="00E4401B"/>
    <w:rsid w:val="00E441C0"/>
    <w:rsid w:val="00E44BF4"/>
    <w:rsid w:val="00E47AAB"/>
    <w:rsid w:val="00E521BF"/>
    <w:rsid w:val="00E53E89"/>
    <w:rsid w:val="00E569DC"/>
    <w:rsid w:val="00E576AC"/>
    <w:rsid w:val="00E60857"/>
    <w:rsid w:val="00E62695"/>
    <w:rsid w:val="00E63D80"/>
    <w:rsid w:val="00E64A5F"/>
    <w:rsid w:val="00E6582A"/>
    <w:rsid w:val="00E67B7C"/>
    <w:rsid w:val="00E71239"/>
    <w:rsid w:val="00E71598"/>
    <w:rsid w:val="00E73142"/>
    <w:rsid w:val="00E73E00"/>
    <w:rsid w:val="00E77694"/>
    <w:rsid w:val="00E77AAD"/>
    <w:rsid w:val="00E82122"/>
    <w:rsid w:val="00E84162"/>
    <w:rsid w:val="00E868ED"/>
    <w:rsid w:val="00E878A4"/>
    <w:rsid w:val="00E8797B"/>
    <w:rsid w:val="00E90897"/>
    <w:rsid w:val="00E924D0"/>
    <w:rsid w:val="00E925EE"/>
    <w:rsid w:val="00E93DFA"/>
    <w:rsid w:val="00E95408"/>
    <w:rsid w:val="00EA0100"/>
    <w:rsid w:val="00EA1CE4"/>
    <w:rsid w:val="00EA4B87"/>
    <w:rsid w:val="00EB2199"/>
    <w:rsid w:val="00EB678B"/>
    <w:rsid w:val="00EB7FBC"/>
    <w:rsid w:val="00EC708E"/>
    <w:rsid w:val="00ED10B0"/>
    <w:rsid w:val="00ED49BE"/>
    <w:rsid w:val="00EE0394"/>
    <w:rsid w:val="00EE3DF8"/>
    <w:rsid w:val="00EE4576"/>
    <w:rsid w:val="00EE5635"/>
    <w:rsid w:val="00EE71D9"/>
    <w:rsid w:val="00EF0F72"/>
    <w:rsid w:val="00EF1C0E"/>
    <w:rsid w:val="00EF2E47"/>
    <w:rsid w:val="00EF3104"/>
    <w:rsid w:val="00EF347A"/>
    <w:rsid w:val="00EF3AFA"/>
    <w:rsid w:val="00EF51CE"/>
    <w:rsid w:val="00EF5906"/>
    <w:rsid w:val="00EF6825"/>
    <w:rsid w:val="00EF7C4F"/>
    <w:rsid w:val="00F015A7"/>
    <w:rsid w:val="00F116B3"/>
    <w:rsid w:val="00F14EC9"/>
    <w:rsid w:val="00F208C4"/>
    <w:rsid w:val="00F2119B"/>
    <w:rsid w:val="00F21EA5"/>
    <w:rsid w:val="00F227BB"/>
    <w:rsid w:val="00F24756"/>
    <w:rsid w:val="00F25B89"/>
    <w:rsid w:val="00F31A64"/>
    <w:rsid w:val="00F330D5"/>
    <w:rsid w:val="00F341A3"/>
    <w:rsid w:val="00F358C0"/>
    <w:rsid w:val="00F403C1"/>
    <w:rsid w:val="00F404BA"/>
    <w:rsid w:val="00F41B9F"/>
    <w:rsid w:val="00F43B13"/>
    <w:rsid w:val="00F43FF6"/>
    <w:rsid w:val="00F50852"/>
    <w:rsid w:val="00F50CF1"/>
    <w:rsid w:val="00F541CC"/>
    <w:rsid w:val="00F54B0B"/>
    <w:rsid w:val="00F610CE"/>
    <w:rsid w:val="00F63251"/>
    <w:rsid w:val="00F65A2D"/>
    <w:rsid w:val="00F672C1"/>
    <w:rsid w:val="00F676EF"/>
    <w:rsid w:val="00F70F7A"/>
    <w:rsid w:val="00F72BF2"/>
    <w:rsid w:val="00F72E8E"/>
    <w:rsid w:val="00F74F7C"/>
    <w:rsid w:val="00F77702"/>
    <w:rsid w:val="00F80CDB"/>
    <w:rsid w:val="00F83163"/>
    <w:rsid w:val="00F843FF"/>
    <w:rsid w:val="00F853B6"/>
    <w:rsid w:val="00F90A0A"/>
    <w:rsid w:val="00F94579"/>
    <w:rsid w:val="00F958D2"/>
    <w:rsid w:val="00F9610B"/>
    <w:rsid w:val="00F966A3"/>
    <w:rsid w:val="00F967AC"/>
    <w:rsid w:val="00F97257"/>
    <w:rsid w:val="00FA0E68"/>
    <w:rsid w:val="00FA2375"/>
    <w:rsid w:val="00FA4543"/>
    <w:rsid w:val="00FA58B2"/>
    <w:rsid w:val="00FB1BF0"/>
    <w:rsid w:val="00FB2C00"/>
    <w:rsid w:val="00FB30B3"/>
    <w:rsid w:val="00FB4192"/>
    <w:rsid w:val="00FB6A31"/>
    <w:rsid w:val="00FC058A"/>
    <w:rsid w:val="00FD29AC"/>
    <w:rsid w:val="00FD5A2A"/>
    <w:rsid w:val="00FE0909"/>
    <w:rsid w:val="00FE0AC2"/>
    <w:rsid w:val="00FE4DF6"/>
    <w:rsid w:val="00FE7C27"/>
    <w:rsid w:val="00FF0B3F"/>
    <w:rsid w:val="00FF0E28"/>
    <w:rsid w:val="00FF1067"/>
    <w:rsid w:val="00FF10E2"/>
    <w:rsid w:val="00FF3776"/>
    <w:rsid w:val="00FF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AC4"/>
    <w:rPr>
      <w:rFonts w:cs="Times New Roman"/>
      <w:szCs w:val="24"/>
    </w:rPr>
  </w:style>
  <w:style w:type="paragraph" w:styleId="BalloonText">
    <w:name w:val="Balloon Text"/>
    <w:basedOn w:val="Normal"/>
    <w:link w:val="BalloonTextChar"/>
    <w:uiPriority w:val="99"/>
    <w:semiHidden/>
    <w:unhideWhenUsed/>
    <w:rsid w:val="00B90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AC4"/>
    <w:rPr>
      <w:rFonts w:cs="Times New Roman"/>
      <w:szCs w:val="24"/>
    </w:rPr>
  </w:style>
  <w:style w:type="paragraph" w:styleId="BalloonText">
    <w:name w:val="Balloon Text"/>
    <w:basedOn w:val="Normal"/>
    <w:link w:val="BalloonTextChar"/>
    <w:uiPriority w:val="99"/>
    <w:semiHidden/>
    <w:unhideWhenUsed/>
    <w:rsid w:val="00B90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1FE48B12738996408EC6DCB41E897FF9" ma:contentTypeVersion="0" ma:contentTypeDescription="Tạo tài liệu mới." ma:contentTypeScope="" ma:versionID="9d80b7102efd7b4a2fd513083cfb8095">
  <xsd:schema xmlns:xsd="http://www.w3.org/2001/XMLSchema" xmlns:p="http://schemas.microsoft.com/office/2006/metadata/properties" targetNamespace="http://schemas.microsoft.com/office/2006/metadata/properties" ma:root="true" ma:fieldsID="0460969e0dc85eb8fb3d5fac8f0a2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61DB44E-F78D-4AB7-AC9C-517439D8ED86}"/>
</file>

<file path=customXml/itemProps2.xml><?xml version="1.0" encoding="utf-8"?>
<ds:datastoreItem xmlns:ds="http://schemas.openxmlformats.org/officeDocument/2006/customXml" ds:itemID="{CDF67376-B346-4FE1-9039-CF7C114FA535}"/>
</file>

<file path=customXml/itemProps3.xml><?xml version="1.0" encoding="utf-8"?>
<ds:datastoreItem xmlns:ds="http://schemas.openxmlformats.org/officeDocument/2006/customXml" ds:itemID="{47BD9777-8D69-4DC1-A2A3-FAEA6FBA6ED0}"/>
</file>

<file path=docProps/app.xml><?xml version="1.0" encoding="utf-8"?>
<Properties xmlns="http://schemas.openxmlformats.org/officeDocument/2006/extended-properties" xmlns:vt="http://schemas.openxmlformats.org/officeDocument/2006/docPropsVTypes">
  <Template>Normal</Template>
  <TotalTime>95</TotalTime>
  <Pages>1</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Nguyen</cp:lastModifiedBy>
  <cp:revision>26</cp:revision>
  <cp:lastPrinted>2021-05-10T07:17:00Z</cp:lastPrinted>
  <dcterms:created xsi:type="dcterms:W3CDTF">2021-05-09T23:59:00Z</dcterms:created>
  <dcterms:modified xsi:type="dcterms:W3CDTF">2021-05-17T01:23:00Z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0x0101001FE48B12738996408EC6DCB41E897FF9</vt:lpwstr>
  </property>
</Properties>
</file>